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065" w:rsidRDefault="00344065">
      <w:pPr>
        <w:sectPr w:rsidR="00344065" w:rsidSect="00FC3AFC">
          <w:headerReference w:type="default" r:id="rId9"/>
          <w:pgSz w:w="12240" w:h="15840"/>
          <w:pgMar w:top="4253" w:right="1440" w:bottom="1440" w:left="1440" w:header="720" w:footer="720" w:gutter="0"/>
          <w:cols w:space="720"/>
          <w:docGrid w:linePitch="360"/>
        </w:sectPr>
      </w:pPr>
    </w:p>
    <w:p w:rsidR="00C134BB" w:rsidRPr="00C134BB" w:rsidRDefault="00F57EEE" w:rsidP="00C134B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lastRenderedPageBreak/>
        <w:tab/>
      </w:r>
      <w:r w:rsidR="00C134BB" w:rsidRPr="00C134BB">
        <w:rPr>
          <w:rFonts w:ascii="Times New Roman" w:eastAsia="Times New Roman" w:hAnsi="Times New Roman"/>
          <w:b/>
          <w:sz w:val="24"/>
          <w:szCs w:val="20"/>
        </w:rPr>
        <w:t>TABEL NOMINAL</w:t>
      </w:r>
    </w:p>
    <w:p w:rsidR="00C134BB" w:rsidRPr="00C134BB" w:rsidRDefault="00C134BB" w:rsidP="00C134B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</w:rPr>
      </w:pPr>
      <w:proofErr w:type="gramStart"/>
      <w:r w:rsidRPr="00C134BB">
        <w:rPr>
          <w:rFonts w:ascii="Times New Roman" w:eastAsia="Times New Roman" w:hAnsi="Times New Roman"/>
          <w:b/>
          <w:sz w:val="24"/>
          <w:szCs w:val="20"/>
        </w:rPr>
        <w:t>cu</w:t>
      </w:r>
      <w:proofErr w:type="gramEnd"/>
      <w:r w:rsidRPr="00C134BB">
        <w:rPr>
          <w:rFonts w:ascii="Times New Roman" w:eastAsia="Times New Roman" w:hAnsi="Times New Roman"/>
          <w:b/>
          <w:sz w:val="24"/>
          <w:szCs w:val="20"/>
        </w:rPr>
        <w:t xml:space="preserve"> studentii care beneficiaza de </w:t>
      </w:r>
      <w:r w:rsidRPr="00C134BB">
        <w:rPr>
          <w:rFonts w:ascii="Times New Roman" w:eastAsia="Times New Roman" w:hAnsi="Times New Roman"/>
          <w:b/>
          <w:sz w:val="24"/>
          <w:szCs w:val="20"/>
          <w:u w:val="single"/>
        </w:rPr>
        <w:t>BURSE DE STUDIU</w:t>
      </w:r>
      <w:r w:rsidRPr="00C134BB">
        <w:rPr>
          <w:rFonts w:ascii="Times New Roman" w:eastAsia="Times New Roman" w:hAnsi="Times New Roman"/>
          <w:b/>
          <w:sz w:val="24"/>
          <w:szCs w:val="20"/>
        </w:rPr>
        <w:t xml:space="preserve"> pe </w:t>
      </w:r>
      <w:r w:rsidRPr="00C134BB">
        <w:rPr>
          <w:rFonts w:ascii="Times New Roman" w:eastAsia="Times New Roman" w:hAnsi="Times New Roman"/>
          <w:b/>
          <w:sz w:val="24"/>
          <w:szCs w:val="20"/>
          <w:u w:val="single"/>
        </w:rPr>
        <w:t>Semestrul I</w:t>
      </w:r>
      <w:r w:rsidRPr="00C134BB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C134BB" w:rsidRPr="00C134BB" w:rsidRDefault="00C134BB" w:rsidP="00C134B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</w:rPr>
      </w:pPr>
      <w:proofErr w:type="gramStart"/>
      <w:r w:rsidRPr="00C134BB">
        <w:rPr>
          <w:rFonts w:ascii="Times New Roman" w:eastAsia="Times New Roman" w:hAnsi="Times New Roman"/>
          <w:b/>
          <w:sz w:val="24"/>
          <w:szCs w:val="20"/>
        </w:rPr>
        <w:t>a</w:t>
      </w:r>
      <w:proofErr w:type="gramEnd"/>
      <w:r w:rsidRPr="00C134BB">
        <w:rPr>
          <w:rFonts w:ascii="Times New Roman" w:eastAsia="Times New Roman" w:hAnsi="Times New Roman"/>
          <w:b/>
          <w:sz w:val="24"/>
          <w:szCs w:val="20"/>
        </w:rPr>
        <w:t xml:space="preserve"> anului universitar 201</w:t>
      </w:r>
      <w:r w:rsidR="006E69D4">
        <w:rPr>
          <w:rFonts w:ascii="Times New Roman" w:eastAsia="Times New Roman" w:hAnsi="Times New Roman"/>
          <w:b/>
          <w:sz w:val="24"/>
          <w:szCs w:val="20"/>
        </w:rPr>
        <w:t>4</w:t>
      </w:r>
      <w:r w:rsidRPr="00C134BB">
        <w:rPr>
          <w:rFonts w:ascii="Times New Roman" w:eastAsia="Times New Roman" w:hAnsi="Times New Roman"/>
          <w:b/>
          <w:sz w:val="24"/>
          <w:szCs w:val="20"/>
        </w:rPr>
        <w:t>-201</w:t>
      </w:r>
      <w:r w:rsidR="006E69D4">
        <w:rPr>
          <w:rFonts w:ascii="Times New Roman" w:eastAsia="Times New Roman" w:hAnsi="Times New Roman"/>
          <w:b/>
          <w:sz w:val="24"/>
          <w:szCs w:val="20"/>
        </w:rPr>
        <w:t>5</w:t>
      </w:r>
    </w:p>
    <w:p w:rsidR="00C134BB" w:rsidRPr="00C134BB" w:rsidRDefault="00C134BB" w:rsidP="00C134BB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2542"/>
        <w:gridCol w:w="2079"/>
        <w:gridCol w:w="978"/>
        <w:gridCol w:w="971"/>
        <w:gridCol w:w="1154"/>
        <w:gridCol w:w="1298"/>
      </w:tblGrid>
      <w:tr w:rsidR="00C134BB" w:rsidRPr="00C134BB" w:rsidTr="00456B93">
        <w:tc>
          <w:tcPr>
            <w:tcW w:w="554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Nr. Crt.</w:t>
            </w:r>
          </w:p>
        </w:tc>
        <w:tc>
          <w:tcPr>
            <w:tcW w:w="2542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Numele şi prenumele</w:t>
            </w:r>
          </w:p>
        </w:tc>
        <w:tc>
          <w:tcPr>
            <w:tcW w:w="2079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Specializarea/</w:t>
            </w:r>
          </w:p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Linia de studiu</w:t>
            </w:r>
          </w:p>
        </w:tc>
        <w:tc>
          <w:tcPr>
            <w:tcW w:w="97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Anul de studiu</w:t>
            </w:r>
          </w:p>
        </w:tc>
        <w:tc>
          <w:tcPr>
            <w:tcW w:w="971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Media</w:t>
            </w:r>
          </w:p>
        </w:tc>
        <w:tc>
          <w:tcPr>
            <w:tcW w:w="1154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fr-FR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  <w:lang w:val="fr-FR"/>
              </w:rPr>
              <w:t>Fără taxă/</w:t>
            </w:r>
          </w:p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  <w:lang w:val="fr-FR"/>
              </w:rPr>
              <w:t>Cu taxă</w:t>
            </w:r>
          </w:p>
        </w:tc>
        <w:tc>
          <w:tcPr>
            <w:tcW w:w="129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Observatii</w:t>
            </w:r>
          </w:p>
        </w:tc>
      </w:tr>
      <w:tr w:rsidR="00C134BB" w:rsidRPr="00C134BB" w:rsidTr="00456B93">
        <w:tc>
          <w:tcPr>
            <w:tcW w:w="554" w:type="dxa"/>
            <w:shd w:val="clear" w:color="auto" w:fill="auto"/>
          </w:tcPr>
          <w:p w:rsidR="00C134BB" w:rsidRPr="00C134BB" w:rsidRDefault="00C134BB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34BB" w:rsidRPr="00C134BB" w:rsidRDefault="003967F0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Man Gergiana Maria</w:t>
            </w:r>
          </w:p>
        </w:tc>
        <w:tc>
          <w:tcPr>
            <w:tcW w:w="2079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Stiinte Politice </w:t>
            </w:r>
          </w:p>
        </w:tc>
        <w:tc>
          <w:tcPr>
            <w:tcW w:w="97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34BB" w:rsidRPr="00C134BB" w:rsidRDefault="003967F0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9,90</w:t>
            </w:r>
          </w:p>
        </w:tc>
        <w:tc>
          <w:tcPr>
            <w:tcW w:w="1154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34BB" w:rsidRPr="00C134BB" w:rsidTr="00456B93">
        <w:tc>
          <w:tcPr>
            <w:tcW w:w="554" w:type="dxa"/>
            <w:shd w:val="clear" w:color="auto" w:fill="auto"/>
          </w:tcPr>
          <w:p w:rsidR="00C134BB" w:rsidRPr="00C134BB" w:rsidRDefault="00C134BB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34BB" w:rsidRPr="00C134BB" w:rsidRDefault="003967F0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Sandu Elena Monica</w:t>
            </w:r>
          </w:p>
        </w:tc>
        <w:tc>
          <w:tcPr>
            <w:tcW w:w="2079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Stiinte Politice </w:t>
            </w:r>
          </w:p>
        </w:tc>
        <w:tc>
          <w:tcPr>
            <w:tcW w:w="97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34BB" w:rsidRPr="00C134BB" w:rsidRDefault="003967F0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9,33</w:t>
            </w:r>
          </w:p>
        </w:tc>
        <w:tc>
          <w:tcPr>
            <w:tcW w:w="1154" w:type="dxa"/>
            <w:shd w:val="clear" w:color="auto" w:fill="auto"/>
          </w:tcPr>
          <w:p w:rsidR="00C134BB" w:rsidRPr="00C134BB" w:rsidRDefault="003967F0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34BB" w:rsidRPr="00C134BB" w:rsidTr="00456B93">
        <w:tc>
          <w:tcPr>
            <w:tcW w:w="554" w:type="dxa"/>
            <w:shd w:val="clear" w:color="auto" w:fill="auto"/>
          </w:tcPr>
          <w:p w:rsidR="00C134BB" w:rsidRPr="00C134BB" w:rsidRDefault="00C134BB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34BB" w:rsidRPr="00C134BB" w:rsidRDefault="003967F0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Csengeri Boglarka</w:t>
            </w:r>
          </w:p>
        </w:tc>
        <w:tc>
          <w:tcPr>
            <w:tcW w:w="2079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Stiinte Politice </w:t>
            </w:r>
          </w:p>
        </w:tc>
        <w:tc>
          <w:tcPr>
            <w:tcW w:w="97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34BB" w:rsidRPr="00C134BB" w:rsidRDefault="003967F0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9,17</w:t>
            </w:r>
          </w:p>
        </w:tc>
        <w:tc>
          <w:tcPr>
            <w:tcW w:w="1154" w:type="dxa"/>
            <w:shd w:val="clear" w:color="auto" w:fill="auto"/>
          </w:tcPr>
          <w:p w:rsidR="00C134BB" w:rsidRPr="00C134BB" w:rsidRDefault="003967F0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34BB" w:rsidRPr="00C134BB" w:rsidTr="00456B93">
        <w:tc>
          <w:tcPr>
            <w:tcW w:w="554" w:type="dxa"/>
            <w:shd w:val="clear" w:color="auto" w:fill="auto"/>
          </w:tcPr>
          <w:p w:rsidR="00C134BB" w:rsidRPr="00C134BB" w:rsidRDefault="00C134BB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34BB" w:rsidRPr="00C134BB" w:rsidRDefault="003967F0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Szekely Monika</w:t>
            </w:r>
          </w:p>
        </w:tc>
        <w:tc>
          <w:tcPr>
            <w:tcW w:w="2079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Stiinte Politice </w:t>
            </w:r>
          </w:p>
        </w:tc>
        <w:tc>
          <w:tcPr>
            <w:tcW w:w="97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34BB" w:rsidRPr="00C134BB" w:rsidRDefault="003967F0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9,15</w:t>
            </w:r>
          </w:p>
        </w:tc>
        <w:tc>
          <w:tcPr>
            <w:tcW w:w="1154" w:type="dxa"/>
            <w:shd w:val="clear" w:color="auto" w:fill="auto"/>
          </w:tcPr>
          <w:p w:rsidR="00C134BB" w:rsidRPr="00C134BB" w:rsidRDefault="00BC26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34BB" w:rsidRPr="00C134BB" w:rsidTr="00456B93">
        <w:tc>
          <w:tcPr>
            <w:tcW w:w="554" w:type="dxa"/>
            <w:shd w:val="clear" w:color="auto" w:fill="auto"/>
          </w:tcPr>
          <w:p w:rsidR="00C134BB" w:rsidRPr="00C134BB" w:rsidRDefault="00C134BB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34BB" w:rsidRPr="00C134BB" w:rsidRDefault="003967F0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Andrecut Andreea</w:t>
            </w:r>
          </w:p>
        </w:tc>
        <w:tc>
          <w:tcPr>
            <w:tcW w:w="2079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Stiinte Politice </w:t>
            </w:r>
          </w:p>
        </w:tc>
        <w:tc>
          <w:tcPr>
            <w:tcW w:w="97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34BB" w:rsidRPr="00C134BB" w:rsidRDefault="003967F0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9,00</w:t>
            </w:r>
          </w:p>
        </w:tc>
        <w:tc>
          <w:tcPr>
            <w:tcW w:w="1154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34BB" w:rsidRPr="00C134BB" w:rsidTr="00456B93">
        <w:tc>
          <w:tcPr>
            <w:tcW w:w="554" w:type="dxa"/>
            <w:shd w:val="clear" w:color="auto" w:fill="auto"/>
          </w:tcPr>
          <w:p w:rsidR="00C134BB" w:rsidRPr="00C134BB" w:rsidRDefault="00C134BB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34BB" w:rsidRPr="00C134BB" w:rsidRDefault="003967F0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Remetan Amalia</w:t>
            </w:r>
          </w:p>
        </w:tc>
        <w:tc>
          <w:tcPr>
            <w:tcW w:w="2079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Stiinte Politice </w:t>
            </w:r>
          </w:p>
        </w:tc>
        <w:tc>
          <w:tcPr>
            <w:tcW w:w="97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34BB" w:rsidRPr="00C134BB" w:rsidRDefault="003967F0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8,61</w:t>
            </w:r>
          </w:p>
        </w:tc>
        <w:tc>
          <w:tcPr>
            <w:tcW w:w="1154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Balea Ana-Maria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Stiinte Politice 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8,58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Lungu Ovidiu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Stiinte Politice 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9,33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Dragan George Andrei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Stiinte Politice 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9,1</w:t>
            </w: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6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Ranta Gabriel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Stiinte Politice 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8,63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val="ro-RO"/>
              </w:rPr>
              <w:t>Mesesan Mirela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Stiinte Politice 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8,63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val="ro-RO"/>
              </w:rPr>
              <w:t>Rednic Ioana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Stiinte Politice 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8,26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Mirza Iulia Eugenia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Stiinte Politice 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9,86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Brudasca Gelu Emil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Stiinte Politice 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9,73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Costea Dieter Andrei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Stiinte Politice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9,73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Cocian Carmen Adriana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Stiinte Politice 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9,60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Giurgiu Darius Vasile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Stiinte Politice 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9,46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Galan Iulia Simona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Stiinte Politice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9,46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Huluta Andreea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Stiinte Politice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9,46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Jakab Adorjan Mihaly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Stiinte Politice – L.m.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8,12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Biro Istvan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Stiinte Politice – L.m.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8,20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Ary Johanna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Stiinte Politice – L.m.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8,76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Chiuaru Any Alexandra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Stiinte Politice-Le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9,60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Demian Ascanio Gerald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Stiinte Politice-Le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9,40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Malaescu Andreea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BC26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Enasoaie</w:t>
            </w:r>
            <w:r w:rsidR="00DE2236">
              <w:rPr>
                <w:rFonts w:ascii="Times New Roman" w:eastAsia="Times New Roman" w:hAnsi="Times New Roman"/>
                <w:sz w:val="24"/>
                <w:szCs w:val="20"/>
              </w:rPr>
              <w:t xml:space="preserve"> Alexandra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9,71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Rechisan Paula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9,68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Stanus</w:t>
            </w:r>
            <w:r w:rsidR="00BC267A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 Stefania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9,60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Teieru Diana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9,45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Bertisan Loredana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9,33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Cozma Diana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9,75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Geberan Bianka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9,73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Stan Alexandra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9,68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Chis Cristina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9,60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155E1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Finyak Andreea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9,46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Campan Ioana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E62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9,39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Stolerciuc Elena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774FCC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9,33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Buta Paula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9,46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Bobaita Iulia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9,40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Dimisca Angela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9,40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Goarna Laura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9,40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Stefan Valentin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9,4</w:t>
            </w: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Cordos Alexandra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9,36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Blaj Patricia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 – Le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Costea Raluca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 – Le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BC26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Pintea Ru</w:t>
            </w:r>
            <w:r w:rsidR="00DE2236">
              <w:rPr>
                <w:rFonts w:ascii="Times New Roman" w:eastAsia="Times New Roman" w:hAnsi="Times New Roman"/>
                <w:sz w:val="24"/>
                <w:szCs w:val="20"/>
              </w:rPr>
              <w:t>csandra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 - Le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9,83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Zama Daria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 - Le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9,72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Rusu Cezara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 - Le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9,53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Chitila Rares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 - Le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Dima Flavia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 – L.e.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Matasaru Ioana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 – L.e.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Janosi Zsuzsa Anna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 - Lm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9,35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Kadar Kata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 - Lm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8,27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A4F74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Prozsa Lilla Zsuzsanna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 - Lm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Kadar Hanga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 - Lm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9,73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Nagy Kinga Krisztina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 - Lm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9,36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Hanko Renata Dalma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 - Lm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9,26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Viragh Bernadette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 - Lm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9,1</w:t>
            </w: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BC267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Lapuste Andreea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 – Lg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9,03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Grigorovici Raluca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Riznicu Diana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9,9</w:t>
            </w: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Moldovan Diana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9,85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B2181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Oprea Miruna Madalina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9,85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Chiritoiu Ana Maria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Boaca Vetuta Simona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lang w:val="fr-FR"/>
              </w:rPr>
            </w:pPr>
            <w:r>
              <w:rPr>
                <w:rFonts w:ascii="Times New Roman" w:eastAsia="Times New Roman" w:hAnsi="Times New Roman"/>
                <w:lang w:val="fr-FR"/>
              </w:rPr>
              <w:t>Sofron Denisa Maria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9,73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Nistor Roxana Cristiana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9,71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Crisan Diana Maria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9,90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Holerga Maria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Vicol Iulia Emanuela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843F38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Lupu Ge</w:t>
            </w:r>
            <w:r w:rsidRPr="00843F38">
              <w:rPr>
                <w:rFonts w:ascii="Times New Roman" w:eastAsia="Times New Roman" w:hAnsi="Times New Roman"/>
              </w:rPr>
              <w:t>o</w:t>
            </w:r>
            <w:r>
              <w:rPr>
                <w:rFonts w:ascii="Times New Roman" w:eastAsia="Times New Roman" w:hAnsi="Times New Roman"/>
              </w:rPr>
              <w:t>r</w:t>
            </w:r>
            <w:r w:rsidRPr="00843F38">
              <w:rPr>
                <w:rFonts w:ascii="Times New Roman" w:eastAsia="Times New Roman" w:hAnsi="Times New Roman"/>
              </w:rPr>
              <w:t>giana Vasilica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3F5A2E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3F5A2E">
              <w:rPr>
                <w:rFonts w:ascii="Times New Roman" w:eastAsia="Times New Roman" w:hAnsi="Times New Roman"/>
              </w:rPr>
              <w:t>Popa Denisa Alecsandra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9,66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Tiulimeanu Sergiu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9,66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Boar Denisa Ramona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9,66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Dragu Maria Ioana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9,66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Gilca Emima Lavinia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9,66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Baltaru Raluca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Balan Georgiana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Naghiu Denisa Madalina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Birtas Bianca Daniela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Gaici Teodora Ana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lang w:val="fr-FR"/>
              </w:rPr>
            </w:pPr>
            <w:r>
              <w:rPr>
                <w:rFonts w:ascii="Times New Roman" w:eastAsia="Times New Roman" w:hAnsi="Times New Roman"/>
                <w:lang w:val="fr-FR"/>
              </w:rPr>
              <w:t>Pop Denisa Florina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Jucan Alexandra Maria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Jurju Anamaria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9,85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3F2C6D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lang w:val="fr-FR"/>
              </w:rPr>
            </w:pPr>
            <w:r w:rsidRPr="003F2C6D">
              <w:rPr>
                <w:rFonts w:ascii="Times New Roman" w:eastAsia="Times New Roman" w:hAnsi="Times New Roman"/>
                <w:lang w:val="fr-FR"/>
              </w:rPr>
              <w:t>Enasoni Damaris Daniela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9,85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Sica Alexandra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9,84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Pasca Anda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Szigheti Evelin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Lg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Mihai Ioana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Lg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9,60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Maris Maria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Lg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Mezei Bernadette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Lg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Biro Emese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Lg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9,18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Czira Izabella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9,15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Jakabos Orsolya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9,02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Nagy Peter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8,87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Talas Eszter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8,80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Szabo Rozalia Noemi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8,73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Banto Brigitta Timea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8,61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Farkas Andrea 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9,23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Sallo Krisztina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9,20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Nagy Krisztina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8,90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Pal Blanka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8,90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Benedek Bernadett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9,13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Simon Gabriella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8,90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Sarany Orsolya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8,83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Bedo Izabella Eva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8,43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Kelemen Erzsebet 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8,30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Gercuy Ildiko Maria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Lm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8,23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774F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EB5592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EB5592">
              <w:rPr>
                <w:rFonts w:ascii="Times New Roman" w:eastAsia="Times New Roman" w:hAnsi="Times New Roman"/>
              </w:rPr>
              <w:t>Lorint Mircea Alexandru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9,86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Palade Ioana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Dumitru Alexandra 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9,65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Stavarache Stefania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9,43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Prisacariu Andrei Paul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9,43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Nistor Maria Luminita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Costea Oana Sabina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9,73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Rosu Andreea Ioana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9,66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Chisalita Iulia Simona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9,66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Suteu Adrian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9,66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Loghin Simona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Mustatea Maria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Mocan Andrada Ioana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Chiper Catalina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Schiopu Alina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963152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963152">
              <w:rPr>
                <w:rFonts w:ascii="Times New Roman" w:eastAsia="Times New Roman" w:hAnsi="Times New Roman"/>
              </w:rPr>
              <w:t>Sauca Daiana Georgiana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Bujoreanu Simona 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Vlad Ana Maria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Pubic Health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9,76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Prelucan Carina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Pubic Health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9,41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Varga Andreea Isabela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Pubic Health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8,90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Toth Timea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Pubic Health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8,06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516B8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Bile Simina Nicoleta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Pubic Health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9,12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516B8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Cetean Andreea Maria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Pubic Health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9,06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Tifrea Diana Elena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9,10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Pop Madalina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9,03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Bucur Cristian Dan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9,03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lang w:val="fr-FR"/>
              </w:rPr>
            </w:pPr>
            <w:r>
              <w:rPr>
                <w:rFonts w:ascii="Times New Roman" w:eastAsia="Times New Roman" w:hAnsi="Times New Roman"/>
                <w:lang w:val="fr-FR"/>
              </w:rPr>
              <w:t>Andres Alina Emilia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9,01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lang w:val="fr-FR"/>
              </w:rPr>
            </w:pPr>
            <w:r>
              <w:rPr>
                <w:rFonts w:ascii="Times New Roman" w:eastAsia="Times New Roman" w:hAnsi="Times New Roman"/>
                <w:lang w:val="fr-FR"/>
              </w:rPr>
              <w:t>Mocan Alexandra Mirela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8,96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Carlan Andreea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8,95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Fanea Diana Florica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8,93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Cherebet Ioana Simina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8,85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Giurgiu Roxana Claudia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8,81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Andrianu Alexandra 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8,70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FE5C8A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FE5C8A">
              <w:rPr>
                <w:rFonts w:ascii="Times New Roman" w:eastAsia="Times New Roman" w:hAnsi="Times New Roman"/>
              </w:rPr>
              <w:t>Craciun Cristina Marcela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8,55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Bortho Lavinia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8,48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Avram Georgiana Maria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9,60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Costea Nicoleta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9,43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Bican Flavia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9,33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Andrei Marius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9,23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Gyorgyi Karla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9,10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Olaru Ioana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8,90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Gliga Andrei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8,66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Finta Mirela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8,60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Barstan Ioana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8,56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Danciu Andreea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8,50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Albu Izabela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9,33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Comanci Roxana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9,33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Bradu Roxana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9,03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Todoran Pescarus Nicolae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9,03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E2236" w:rsidRPr="00C134BB" w:rsidRDefault="00DE2236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Mancas Ionut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9,00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8A3F57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E2236" w:rsidRPr="00C134BB" w:rsidRDefault="00DE2236" w:rsidP="008A3F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Arsinte Cipriana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8,96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E2236" w:rsidRPr="00C134BB" w:rsidRDefault="00DE2236" w:rsidP="008A3F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Drobota Livia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8,96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E2236" w:rsidRPr="00C134BB" w:rsidRDefault="00DE2236" w:rsidP="008A3F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Kis Stefan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8,86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E2236" w:rsidRPr="00C134BB" w:rsidRDefault="00DE2236" w:rsidP="008A3F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Ciobancai Bianca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8,80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E2236" w:rsidRPr="00C134BB" w:rsidRDefault="00DE2236" w:rsidP="008A3F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Coca Mihaela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8,73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E2236" w:rsidRPr="00C134BB" w:rsidRDefault="00DE2236" w:rsidP="008A3F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Cristea Ioana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8,70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E2236" w:rsidRDefault="00DE2236" w:rsidP="008A3F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Vulc Valentin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8,70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E2236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Lazaroi Maria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8,63</w:t>
            </w:r>
          </w:p>
        </w:tc>
        <w:tc>
          <w:tcPr>
            <w:tcW w:w="1154" w:type="dxa"/>
            <w:shd w:val="clear" w:color="auto" w:fill="auto"/>
          </w:tcPr>
          <w:p w:rsidR="00DE2236" w:rsidRPr="00C134BB" w:rsidRDefault="00DE2236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Beudean Liana 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 P - Bistrita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9,13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Rotundu Alexandra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 P - Bistrita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9,01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bottom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Tinis Ancuta-Alina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 P - Bistrita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DE2236" w:rsidRPr="00C134BB" w:rsidRDefault="00DE2236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E2236" w:rsidRPr="00C134BB" w:rsidRDefault="00DE2236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8,96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DE2236" w:rsidRPr="00C134BB" w:rsidRDefault="00DE2236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bottom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Sarmas Adrian-Dinu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 P - Bistrita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DE2236" w:rsidRPr="00C134BB" w:rsidRDefault="00DE2236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E2236" w:rsidRPr="00C134BB" w:rsidRDefault="00DE2236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8,69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DE2236" w:rsidRPr="00C134BB" w:rsidRDefault="00DE2236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bottom"/>
          </w:tcPr>
          <w:p w:rsidR="00DE2236" w:rsidRPr="001B0BCE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B0BCE">
              <w:rPr>
                <w:rFonts w:ascii="Times New Roman" w:eastAsia="Times New Roman" w:hAnsi="Times New Roman"/>
              </w:rPr>
              <w:t>Uilaki Editke Margareta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 P - Bistrita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9,76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Hariuc Emilia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 P - Bistrita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9,66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E2236" w:rsidRPr="00C134BB" w:rsidTr="00456B93">
        <w:tc>
          <w:tcPr>
            <w:tcW w:w="554" w:type="dxa"/>
            <w:shd w:val="clear" w:color="auto" w:fill="auto"/>
          </w:tcPr>
          <w:p w:rsidR="00DE2236" w:rsidRPr="00C134BB" w:rsidRDefault="00DE2236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Monita Lucica Dana</w:t>
            </w:r>
          </w:p>
        </w:tc>
        <w:tc>
          <w:tcPr>
            <w:tcW w:w="2079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 P - Bistrita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9,3</w:t>
            </w: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DE2236" w:rsidRPr="00C134BB" w:rsidRDefault="00DE2236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E2236" w:rsidRPr="00C134BB" w:rsidRDefault="00DE2236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683A2D" w:rsidRPr="00C134BB" w:rsidTr="006D10C5">
        <w:tc>
          <w:tcPr>
            <w:tcW w:w="554" w:type="dxa"/>
            <w:shd w:val="clear" w:color="auto" w:fill="auto"/>
          </w:tcPr>
          <w:p w:rsidR="00683A2D" w:rsidRPr="00C134BB" w:rsidRDefault="00683A2D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683A2D" w:rsidRDefault="00683A2D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Candale Persida Rodica</w:t>
            </w:r>
          </w:p>
        </w:tc>
        <w:tc>
          <w:tcPr>
            <w:tcW w:w="2079" w:type="dxa"/>
            <w:shd w:val="clear" w:color="auto" w:fill="auto"/>
          </w:tcPr>
          <w:p w:rsidR="00683A2D" w:rsidRPr="00C134BB" w:rsidRDefault="00683A2D" w:rsidP="003120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 P - Bistrita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3A2D" w:rsidRPr="00C134BB" w:rsidRDefault="00683A2D" w:rsidP="003120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3A2D" w:rsidRPr="00C134BB" w:rsidRDefault="00683A2D" w:rsidP="003120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8,66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683A2D" w:rsidRPr="00C134BB" w:rsidRDefault="00683A2D" w:rsidP="003120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683A2D" w:rsidRPr="00C134BB" w:rsidRDefault="00683A2D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683A2D" w:rsidRPr="00C134BB" w:rsidTr="00456B93">
        <w:tc>
          <w:tcPr>
            <w:tcW w:w="554" w:type="dxa"/>
            <w:shd w:val="clear" w:color="auto" w:fill="auto"/>
          </w:tcPr>
          <w:p w:rsidR="00683A2D" w:rsidRPr="00C134BB" w:rsidRDefault="00683A2D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683A2D" w:rsidRPr="00C134BB" w:rsidRDefault="00683A2D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Biscovan Bianca Ionela</w:t>
            </w:r>
          </w:p>
        </w:tc>
        <w:tc>
          <w:tcPr>
            <w:tcW w:w="2079" w:type="dxa"/>
            <w:shd w:val="clear" w:color="auto" w:fill="auto"/>
          </w:tcPr>
          <w:p w:rsidR="00683A2D" w:rsidRPr="00C134BB" w:rsidRDefault="00683A2D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 P - Bistrita</w:t>
            </w:r>
          </w:p>
        </w:tc>
        <w:tc>
          <w:tcPr>
            <w:tcW w:w="978" w:type="dxa"/>
            <w:shd w:val="clear" w:color="auto" w:fill="auto"/>
          </w:tcPr>
          <w:p w:rsidR="00683A2D" w:rsidRPr="00C134BB" w:rsidRDefault="00683A2D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  <w:vAlign w:val="bottom"/>
          </w:tcPr>
          <w:p w:rsidR="00683A2D" w:rsidRPr="00C134BB" w:rsidRDefault="00683A2D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9,5</w:t>
            </w: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54" w:type="dxa"/>
            <w:shd w:val="clear" w:color="auto" w:fill="auto"/>
          </w:tcPr>
          <w:p w:rsidR="00683A2D" w:rsidRPr="00C134BB" w:rsidRDefault="00683A2D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683A2D" w:rsidRPr="00C134BB" w:rsidRDefault="00683A2D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683A2D" w:rsidRPr="00C134BB" w:rsidTr="00456B93">
        <w:tc>
          <w:tcPr>
            <w:tcW w:w="554" w:type="dxa"/>
            <w:shd w:val="clear" w:color="auto" w:fill="auto"/>
          </w:tcPr>
          <w:p w:rsidR="00683A2D" w:rsidRPr="00C134BB" w:rsidRDefault="00683A2D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683A2D" w:rsidRPr="00C134BB" w:rsidRDefault="00683A2D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Popean Lavinia Letitia</w:t>
            </w:r>
          </w:p>
        </w:tc>
        <w:tc>
          <w:tcPr>
            <w:tcW w:w="2079" w:type="dxa"/>
            <w:shd w:val="clear" w:color="auto" w:fill="auto"/>
          </w:tcPr>
          <w:p w:rsidR="00683A2D" w:rsidRPr="00C134BB" w:rsidRDefault="00683A2D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 P - Bistrita</w:t>
            </w:r>
          </w:p>
        </w:tc>
        <w:tc>
          <w:tcPr>
            <w:tcW w:w="978" w:type="dxa"/>
            <w:shd w:val="clear" w:color="auto" w:fill="auto"/>
          </w:tcPr>
          <w:p w:rsidR="00683A2D" w:rsidRPr="00C134BB" w:rsidRDefault="00683A2D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  <w:vAlign w:val="bottom"/>
          </w:tcPr>
          <w:p w:rsidR="00683A2D" w:rsidRPr="00C134BB" w:rsidRDefault="00683A2D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9,5</w:t>
            </w: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54" w:type="dxa"/>
            <w:shd w:val="clear" w:color="auto" w:fill="auto"/>
          </w:tcPr>
          <w:p w:rsidR="00683A2D" w:rsidRPr="00C134BB" w:rsidRDefault="00683A2D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683A2D" w:rsidRPr="00C134BB" w:rsidRDefault="00683A2D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683A2D" w:rsidRPr="00C134BB" w:rsidTr="00456B93">
        <w:tc>
          <w:tcPr>
            <w:tcW w:w="554" w:type="dxa"/>
            <w:shd w:val="clear" w:color="auto" w:fill="auto"/>
          </w:tcPr>
          <w:p w:rsidR="00683A2D" w:rsidRPr="00C134BB" w:rsidRDefault="00683A2D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683A2D" w:rsidRPr="00C134BB" w:rsidRDefault="00683A2D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Tira Alexandra</w:t>
            </w:r>
          </w:p>
        </w:tc>
        <w:tc>
          <w:tcPr>
            <w:tcW w:w="2079" w:type="dxa"/>
            <w:shd w:val="clear" w:color="auto" w:fill="auto"/>
          </w:tcPr>
          <w:p w:rsidR="00683A2D" w:rsidRPr="00C134BB" w:rsidRDefault="00683A2D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 P - Bistrita</w:t>
            </w:r>
          </w:p>
        </w:tc>
        <w:tc>
          <w:tcPr>
            <w:tcW w:w="978" w:type="dxa"/>
            <w:shd w:val="clear" w:color="auto" w:fill="auto"/>
          </w:tcPr>
          <w:p w:rsidR="00683A2D" w:rsidRPr="00C134BB" w:rsidRDefault="00683A2D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  <w:vAlign w:val="bottom"/>
          </w:tcPr>
          <w:p w:rsidR="00683A2D" w:rsidRPr="00C134BB" w:rsidRDefault="00683A2D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9,33</w:t>
            </w:r>
          </w:p>
        </w:tc>
        <w:tc>
          <w:tcPr>
            <w:tcW w:w="1154" w:type="dxa"/>
            <w:shd w:val="clear" w:color="auto" w:fill="auto"/>
          </w:tcPr>
          <w:p w:rsidR="00683A2D" w:rsidRPr="00C134BB" w:rsidRDefault="00683A2D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683A2D" w:rsidRPr="00C134BB" w:rsidRDefault="00683A2D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683A2D" w:rsidRPr="00C134BB" w:rsidTr="00456B93">
        <w:tc>
          <w:tcPr>
            <w:tcW w:w="554" w:type="dxa"/>
            <w:shd w:val="clear" w:color="auto" w:fill="auto"/>
          </w:tcPr>
          <w:p w:rsidR="00683A2D" w:rsidRPr="00C134BB" w:rsidRDefault="00683A2D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683A2D" w:rsidRPr="00C134BB" w:rsidRDefault="00683A2D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Grapini Crina</w:t>
            </w:r>
          </w:p>
        </w:tc>
        <w:tc>
          <w:tcPr>
            <w:tcW w:w="2079" w:type="dxa"/>
            <w:shd w:val="clear" w:color="auto" w:fill="auto"/>
          </w:tcPr>
          <w:p w:rsidR="00683A2D" w:rsidRPr="00C134BB" w:rsidRDefault="00683A2D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 P - Bistrita</w:t>
            </w:r>
          </w:p>
        </w:tc>
        <w:tc>
          <w:tcPr>
            <w:tcW w:w="978" w:type="dxa"/>
            <w:shd w:val="clear" w:color="auto" w:fill="auto"/>
          </w:tcPr>
          <w:p w:rsidR="00683A2D" w:rsidRPr="00C134BB" w:rsidRDefault="00683A2D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  <w:vAlign w:val="bottom"/>
          </w:tcPr>
          <w:p w:rsidR="00683A2D" w:rsidRPr="00C134BB" w:rsidRDefault="00683A2D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9,33</w:t>
            </w:r>
          </w:p>
        </w:tc>
        <w:tc>
          <w:tcPr>
            <w:tcW w:w="1154" w:type="dxa"/>
            <w:shd w:val="clear" w:color="auto" w:fill="auto"/>
          </w:tcPr>
          <w:p w:rsidR="00683A2D" w:rsidRPr="00C134BB" w:rsidRDefault="00683A2D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683A2D" w:rsidRPr="00C134BB" w:rsidRDefault="00683A2D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683A2D" w:rsidRPr="00C134BB" w:rsidTr="00456B93">
        <w:tc>
          <w:tcPr>
            <w:tcW w:w="554" w:type="dxa"/>
            <w:shd w:val="clear" w:color="auto" w:fill="auto"/>
          </w:tcPr>
          <w:p w:rsidR="00683A2D" w:rsidRPr="00C134BB" w:rsidRDefault="00683A2D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683A2D" w:rsidRPr="00C134BB" w:rsidRDefault="00683A2D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Schlachter Anetta</w:t>
            </w:r>
          </w:p>
        </w:tc>
        <w:tc>
          <w:tcPr>
            <w:tcW w:w="2079" w:type="dxa"/>
            <w:shd w:val="clear" w:color="auto" w:fill="auto"/>
          </w:tcPr>
          <w:p w:rsidR="00683A2D" w:rsidRPr="00C134BB" w:rsidRDefault="00683A2D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Satu Mare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3A2D" w:rsidRPr="00C134BB" w:rsidRDefault="00683A2D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3A2D" w:rsidRPr="00C134BB" w:rsidRDefault="00683A2D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9,63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683A2D" w:rsidRPr="00C134BB" w:rsidRDefault="00683A2D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683A2D" w:rsidRPr="00C134BB" w:rsidRDefault="00683A2D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683A2D" w:rsidRPr="00C134BB" w:rsidTr="00456B93">
        <w:tc>
          <w:tcPr>
            <w:tcW w:w="554" w:type="dxa"/>
            <w:shd w:val="clear" w:color="auto" w:fill="auto"/>
          </w:tcPr>
          <w:p w:rsidR="00683A2D" w:rsidRPr="00C134BB" w:rsidRDefault="00683A2D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683A2D" w:rsidRPr="00C134BB" w:rsidRDefault="00683A2D" w:rsidP="00C134B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Talpos Stefania Daniela</w:t>
            </w:r>
          </w:p>
        </w:tc>
        <w:tc>
          <w:tcPr>
            <w:tcW w:w="2079" w:type="dxa"/>
            <w:shd w:val="clear" w:color="auto" w:fill="auto"/>
          </w:tcPr>
          <w:p w:rsidR="00683A2D" w:rsidRPr="00C134BB" w:rsidRDefault="00683A2D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Satu Mare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3A2D" w:rsidRPr="00C134BB" w:rsidRDefault="00683A2D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3A2D" w:rsidRPr="00C134BB" w:rsidRDefault="00683A2D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9,43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683A2D" w:rsidRPr="00C134BB" w:rsidRDefault="00683A2D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683A2D" w:rsidRPr="00C134BB" w:rsidRDefault="00683A2D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9B3EC8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B397A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Bilt Florin Cristian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3120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Satu Mare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DB397A" w:rsidRPr="00C134BB" w:rsidRDefault="00DB397A" w:rsidP="003120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B397A" w:rsidRPr="00C134BB" w:rsidRDefault="00DB397A" w:rsidP="003120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8,90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DB397A" w:rsidRPr="00C134BB" w:rsidRDefault="00DB397A" w:rsidP="003120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Tiproc Alina Adina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Satu Mare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9,50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Les Daiana Adela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Satu Mare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8,86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B397A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Barta Cristina Andreea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3120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Satu Mare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3120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3120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8,76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3120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Bone Anita Edina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Satu Mare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9,33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Kis Melinda Brigitta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 xml:space="preserve">Administratie Publica Satu Mare 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III 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8,83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Kiss Bettina Csilla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Satu Mare Lm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0820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t>62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Nagy-Toth Mark Jozsef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Satu Mare Lm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8,73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Vasarhelyi Gabriella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Satu Mare Lm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8,50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B397A" w:rsidRDefault="00DB397A" w:rsidP="00774F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Gereben Norbert Carol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Satu Mare Lm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8,23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B397A" w:rsidRDefault="00DB397A" w:rsidP="00774F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Kiraly Claudia Nicoleta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Satu Mare Lm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8,00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B397A" w:rsidRPr="00C134BB" w:rsidRDefault="00DB397A" w:rsidP="00774F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Macovei Otilia Petruta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Sfantu Gheorghe – Lr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9,13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B397A" w:rsidRPr="00C134BB" w:rsidRDefault="00DB397A" w:rsidP="00774F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Kovacs Bernadett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Sfantu Gheorghe – Lr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8,42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B397A" w:rsidRDefault="00DB397A" w:rsidP="00774F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Szabo Izabella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Sfantu Gheorghe – Lr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774FC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8,43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B397A" w:rsidRPr="00C134BB" w:rsidRDefault="00DB397A" w:rsidP="00774F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Baila Anca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Sfantu Gheorghe – Lr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napToGrid w:val="0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0"/>
              </w:rPr>
              <w:t>8,76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B397A" w:rsidRPr="00C134BB" w:rsidRDefault="00DB397A" w:rsidP="00774F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Suba Gyongyi Julianna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Sfantu Gheorghe Lm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Arial Unicode MS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9,25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B397A" w:rsidRPr="00A4398A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4398A">
              <w:rPr>
                <w:rFonts w:ascii="Times New Roman" w:eastAsia="Times New Roman" w:hAnsi="Times New Roman"/>
              </w:rPr>
              <w:t>Fulop (Zoltani) Erzsebet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Sfantu Gheorghe Lm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Arial Unicode MS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9,06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B397A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Dobra Bianka  Szabina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Sfantu Gheorghe Lm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774FCC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Arial Unicode MS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8,57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Tanko (Nagy) Eva Melinda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Sfantu Gheorghe Lm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Arial Unicode MS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0"/>
              </w:rPr>
              <w:t>9,00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Muresan Szende Kinga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Sfantu Gheorghe Lm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774FCC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Arial Unicode MS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0"/>
              </w:rPr>
              <w:t>8,40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Fekete Istvan Lehel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Sfantu Gheorghe Lm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774FCC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Arial Unicode MS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0"/>
              </w:rPr>
              <w:t>8,36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Reti Szende Borbala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Sfantu Gheorghe Lm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0"/>
              </w:rPr>
              <w:t>9,43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Man Iulia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M.O.P.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Gori Nicolai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M.O.P.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Istratii Taisia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M.O.P.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8,60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Fele Eniko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Comun. Sociocult.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9,82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Demeter Noemi Andrea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Comun. Sociocult.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9,33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Jacota Claudiu Gabriel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AP – DC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9,60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134DB1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Jardeanu Cosmin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AP – DC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9,20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Vlas George Florin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AP – MSP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9,70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Hadadea Ionut Catalin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AP – MSP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9,70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A4F74" w:rsidRDefault="00DB397A" w:rsidP="00E67EEA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 xml:space="preserve">Sima Georgiana 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AP – MSP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9,65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Palincas Alexandra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AP – MSP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9,06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Daian Oana Maria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AP – Guv. Econ.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9,50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Craiu Crina Petruta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AP – Guv. Econ.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8,83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Alexandru Magdalena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AP – ONG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9,35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Pal Nandor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AP – ONG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9,6</w:t>
            </w: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FC630F" w:rsidRDefault="00DB397A" w:rsidP="00E67EEA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</w:rPr>
            </w:pPr>
            <w:r w:rsidRPr="00FC630F">
              <w:rPr>
                <w:rFonts w:ascii="Times New Roman" w:eastAsia="Times New Roman" w:hAnsi="Times New Roman"/>
                <w:snapToGrid w:val="0"/>
                <w:color w:val="000000"/>
              </w:rPr>
              <w:t>Patrascu-Maian Ruxandra</w:t>
            </w:r>
          </w:p>
        </w:tc>
        <w:tc>
          <w:tcPr>
            <w:tcW w:w="2079" w:type="dxa"/>
            <w:shd w:val="clear" w:color="auto" w:fill="auto"/>
          </w:tcPr>
          <w:p w:rsidR="00DB397A" w:rsidRPr="00CA4F74" w:rsidRDefault="00DB397A" w:rsidP="00E67E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Master Conflicte</w:t>
            </w:r>
          </w:p>
        </w:tc>
        <w:tc>
          <w:tcPr>
            <w:tcW w:w="978" w:type="dxa"/>
            <w:shd w:val="clear" w:color="auto" w:fill="auto"/>
          </w:tcPr>
          <w:p w:rsidR="00DB397A" w:rsidRPr="00CA4F74" w:rsidRDefault="00DB397A" w:rsidP="00E67E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A4F74" w:rsidRDefault="00DB397A" w:rsidP="00E67E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B397A" w:rsidRPr="00CA4F74" w:rsidRDefault="00DB397A" w:rsidP="00E67E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A4F74" w:rsidRDefault="00DB397A" w:rsidP="00E67E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Lupa Ioana Andreea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 – Conflicte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9,25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Mafteiu Alexandru 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 – Conflicte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9,53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BC26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Ne</w:t>
            </w:r>
            <w:bookmarkStart w:id="0" w:name="_GoBack"/>
            <w:bookmarkEnd w:id="0"/>
            <w:r w:rsidR="00DB397A">
              <w:rPr>
                <w:rFonts w:ascii="Times New Roman" w:eastAsia="Times New Roman" w:hAnsi="Times New Roman"/>
                <w:sz w:val="24"/>
                <w:szCs w:val="20"/>
              </w:rPr>
              <w:t>ata Adnana Giorgia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 – Conflicte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9,1</w:t>
            </w: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3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Fanteziu Daniela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Dezv.Int. I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>Grigore Ionut Tudor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Dezv.Int. I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9,26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>Staicut Andreea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–Publicitate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9,98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>Andrei Ligia Maria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–Publicitate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9,88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Rad Alexandru Bogdan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–Publicitate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9,73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Ciobanu Diana Mihaela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–Publicitate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Kotar Renata 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–Publicitate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Mitrica Iustin Francisc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–Publicitate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9,83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Oiog Roxana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–Publicitate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9,83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Deak Andrea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–Publicitate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Alexa Oana Sorina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– PR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9,59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Karacsony Andreea 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– PR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9,22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Cordos Dana Alina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– PR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9,18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Pojar Alexandra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– PR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9,18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Moldovan Ancuta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– PR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Nemes Ioana Maria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– PR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8A3F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Platon Sanda Ionela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– PR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Bone Zsuzsa Boglarka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– PR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Schmidt Christinne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Prod. Media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9,83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Ormenisan Alexandra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Prod. Media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Badiu Laura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Prod. Media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9,73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Barsan Mihai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Prod. Media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9,73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Vajda Andreea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Prod. Media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Budur (Ilies) Claudia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Prod. Media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9,60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Morar Anca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Prod. Media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9,40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Laurentiu Andreea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M. Administratie Publica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Tola Anamaria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M. Administratie Publica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Campian Andreea Ioana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M. Administratie Publica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8,60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Pop Ioana Roxana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M. Administratie Publica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8,40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Dobocan Adrian Daniel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M. Administratie Publica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8,40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Narita Alexandra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Comunic. Mediatica - LE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9,78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Matcovschi Iulia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Comunic. Mediatica - LE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9,72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Sucila Bogdan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Comunic. Mediatica - LE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9,50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Cretu Calin Tudor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Comunic. Mediatica - LE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Trombitas Mihaela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Comunic. Mediatica - LE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Ungurean Cristina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Comunic. Mediatica - LE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9,83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Roman Serban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Publicitate si PR - LG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9,85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Kanya Eszter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Publicitate si PR - LG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9,55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Oros Gabriela Cristina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Publicitate si PR - LG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9,43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Plesa Rahela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Publicitate si PR - LG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9,40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Popa Liliana Elena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Publicitate si PR - LE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Boroda Elena Diana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Publicitate si PR - LE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9,88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Blaj Laura Maria 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Publicitate si PR - LE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9,82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Gazda Emese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T.A.C.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9,73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Cseki Leona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T.A.C.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9,61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Miron-Vilidar Vivien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T.A.C.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9,58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Krippan Kinga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T.A.C.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9,90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Dobra Imola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T.A.C.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9,83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Ferencz Blanka Marta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T.A.C.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9,7</w:t>
            </w: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3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Istrate (Groza) Elvira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Comunic. Pol.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6955F7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Medveschi Iulia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Comunic. Pol.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774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Guga Ariana Loreta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Comunic. Pol.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Jurca Camelia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Comunic. Pol.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Pr="00C134BB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Szocs Csombor Erno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Proiectarea Cercet.</w:t>
            </w:r>
          </w:p>
        </w:tc>
        <w:tc>
          <w:tcPr>
            <w:tcW w:w="97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9,30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Toader Monica Crenguta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Managem. Proiectelor</w:t>
            </w:r>
          </w:p>
        </w:tc>
        <w:tc>
          <w:tcPr>
            <w:tcW w:w="978" w:type="dxa"/>
            <w:shd w:val="clear" w:color="auto" w:fill="auto"/>
          </w:tcPr>
          <w:p w:rsidR="00DB397A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Rusu Magdalena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Managem. Proiectelor</w:t>
            </w:r>
          </w:p>
        </w:tc>
        <w:tc>
          <w:tcPr>
            <w:tcW w:w="978" w:type="dxa"/>
            <w:shd w:val="clear" w:color="auto" w:fill="auto"/>
          </w:tcPr>
          <w:p w:rsidR="00DB397A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DB397A" w:rsidRPr="00C134BB" w:rsidTr="00456B93">
        <w:tc>
          <w:tcPr>
            <w:tcW w:w="554" w:type="dxa"/>
            <w:shd w:val="clear" w:color="auto" w:fill="auto"/>
          </w:tcPr>
          <w:p w:rsidR="00DB397A" w:rsidRPr="00C134BB" w:rsidRDefault="00DB397A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DB397A" w:rsidRDefault="00DB397A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Muntean Alina Elena</w:t>
            </w:r>
          </w:p>
        </w:tc>
        <w:tc>
          <w:tcPr>
            <w:tcW w:w="2079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Managem. Proiectelor</w:t>
            </w:r>
          </w:p>
        </w:tc>
        <w:tc>
          <w:tcPr>
            <w:tcW w:w="978" w:type="dxa"/>
            <w:shd w:val="clear" w:color="auto" w:fill="auto"/>
          </w:tcPr>
          <w:p w:rsidR="00DB397A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DB397A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DB397A" w:rsidRPr="00C134BB" w:rsidRDefault="00DB397A" w:rsidP="008A3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DB397A" w:rsidRPr="00C134BB" w:rsidRDefault="00DB397A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</w:tbl>
    <w:p w:rsidR="00C134BB" w:rsidRPr="00C134BB" w:rsidRDefault="00C134BB" w:rsidP="00C134BB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C134BB" w:rsidRDefault="00C134BB" w:rsidP="00C134BB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785924" w:rsidRDefault="00785924" w:rsidP="00C134BB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785924" w:rsidRPr="00C134BB" w:rsidRDefault="00785924" w:rsidP="00C134BB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C134BB" w:rsidRPr="00C134BB" w:rsidRDefault="00C134BB" w:rsidP="00C134B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fr-FR"/>
        </w:rPr>
      </w:pPr>
      <w:r w:rsidRPr="00C134BB">
        <w:rPr>
          <w:rFonts w:ascii="Times New Roman" w:eastAsia="Times New Roman" w:hAnsi="Times New Roman"/>
          <w:b/>
          <w:sz w:val="28"/>
          <w:szCs w:val="28"/>
          <w:lang w:val="fr-FR"/>
        </w:rPr>
        <w:t>** Cuantumul bursei de studiu este de 350 lei/luna</w:t>
      </w:r>
    </w:p>
    <w:p w:rsidR="00C134BB" w:rsidRDefault="00C134BB" w:rsidP="00C134BB">
      <w:pPr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</w:p>
    <w:p w:rsidR="008A3F57" w:rsidRDefault="008A3F57" w:rsidP="00C134BB">
      <w:pPr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</w:p>
    <w:p w:rsidR="008A3F57" w:rsidRDefault="008A3F57" w:rsidP="00C134BB">
      <w:pPr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</w:p>
    <w:p w:rsidR="008A3F57" w:rsidRPr="00C134BB" w:rsidRDefault="008A3F57" w:rsidP="008A3F5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134BB">
        <w:rPr>
          <w:rFonts w:ascii="Times New Roman" w:eastAsia="Times New Roman" w:hAnsi="Times New Roman"/>
          <w:b/>
          <w:sz w:val="24"/>
          <w:szCs w:val="24"/>
        </w:rPr>
        <w:t xml:space="preserve">COMISIA DE BURSE PE </w:t>
      </w:r>
      <w:proofErr w:type="gramStart"/>
      <w:r w:rsidRPr="00C134BB">
        <w:rPr>
          <w:rFonts w:ascii="Times New Roman" w:eastAsia="Times New Roman" w:hAnsi="Times New Roman"/>
          <w:b/>
          <w:sz w:val="24"/>
          <w:szCs w:val="24"/>
        </w:rPr>
        <w:t>FACULTATE :</w:t>
      </w:r>
      <w:proofErr w:type="gramEnd"/>
    </w:p>
    <w:p w:rsidR="008A3F57" w:rsidRPr="00C134BB" w:rsidRDefault="008A3F57" w:rsidP="008A3F5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134BB">
        <w:rPr>
          <w:rFonts w:ascii="Times New Roman" w:eastAsia="Times New Roman" w:hAnsi="Times New Roman"/>
          <w:b/>
          <w:sz w:val="24"/>
          <w:szCs w:val="24"/>
        </w:rPr>
        <w:t xml:space="preserve">Presedinte: </w:t>
      </w:r>
    </w:p>
    <w:p w:rsidR="008A3F57" w:rsidRPr="00C134BB" w:rsidRDefault="008A3F57" w:rsidP="008A3F5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C134BB">
        <w:rPr>
          <w:rFonts w:ascii="Times New Roman" w:eastAsia="Times New Roman" w:hAnsi="Times New Roman"/>
          <w:sz w:val="24"/>
          <w:szCs w:val="24"/>
        </w:rPr>
        <w:t xml:space="preserve">Lector </w:t>
      </w:r>
      <w:proofErr w:type="gramStart"/>
      <w:r w:rsidRPr="00C134BB">
        <w:rPr>
          <w:rFonts w:ascii="Times New Roman" w:eastAsia="Times New Roman" w:hAnsi="Times New Roman"/>
          <w:sz w:val="24"/>
          <w:szCs w:val="24"/>
        </w:rPr>
        <w:t>dr</w:t>
      </w:r>
      <w:proofErr w:type="gramEnd"/>
      <w:r w:rsidRPr="00C134BB">
        <w:rPr>
          <w:rFonts w:ascii="Times New Roman" w:eastAsia="Times New Roman" w:hAnsi="Times New Roman"/>
          <w:sz w:val="24"/>
          <w:szCs w:val="24"/>
        </w:rPr>
        <w:t xml:space="preserve">. Viorel Stanica – prodecan responsabil </w:t>
      </w:r>
    </w:p>
    <w:p w:rsidR="008A3F57" w:rsidRPr="00C134BB" w:rsidRDefault="008A3F57" w:rsidP="008A3F57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proofErr w:type="gramStart"/>
      <w:r w:rsidRPr="00C134BB">
        <w:rPr>
          <w:rFonts w:ascii="Times New Roman" w:eastAsia="Times New Roman" w:hAnsi="Times New Roman"/>
          <w:sz w:val="24"/>
          <w:szCs w:val="24"/>
        </w:rPr>
        <w:t>cu</w:t>
      </w:r>
      <w:proofErr w:type="gramEnd"/>
      <w:r w:rsidRPr="00C134BB">
        <w:rPr>
          <w:rFonts w:ascii="Times New Roman" w:eastAsia="Times New Roman" w:hAnsi="Times New Roman"/>
          <w:sz w:val="24"/>
          <w:szCs w:val="24"/>
        </w:rPr>
        <w:t xml:space="preserve"> probleme studentesti</w:t>
      </w:r>
      <w:r w:rsidRPr="00C134BB">
        <w:rPr>
          <w:rFonts w:ascii="Times New Roman" w:eastAsia="Times New Roman" w:hAnsi="Times New Roman"/>
          <w:b/>
          <w:sz w:val="24"/>
          <w:szCs w:val="24"/>
        </w:rPr>
        <w:t xml:space="preserve">  _______________________________</w:t>
      </w:r>
    </w:p>
    <w:p w:rsidR="008A3F57" w:rsidRPr="00C134BB" w:rsidRDefault="008A3F57" w:rsidP="008A3F57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C134BB">
        <w:rPr>
          <w:rFonts w:ascii="Times New Roman" w:eastAsia="Times New Roman" w:hAnsi="Times New Roman"/>
          <w:b/>
          <w:sz w:val="24"/>
          <w:szCs w:val="24"/>
        </w:rPr>
        <w:t>Membri:</w:t>
      </w:r>
    </w:p>
    <w:p w:rsidR="008A3F57" w:rsidRPr="00C134BB" w:rsidRDefault="008A3F57" w:rsidP="008A3F57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C134BB">
        <w:rPr>
          <w:rFonts w:ascii="Times New Roman" w:eastAsia="Times New Roman" w:hAnsi="Times New Roman"/>
          <w:sz w:val="24"/>
          <w:szCs w:val="24"/>
        </w:rPr>
        <w:t>Nicoleta Iosif – secretar sef facultate ___________________________</w:t>
      </w:r>
    </w:p>
    <w:p w:rsidR="008A3F57" w:rsidRPr="00C134BB" w:rsidRDefault="008A3F57" w:rsidP="008A3F57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C134BB">
        <w:rPr>
          <w:rFonts w:ascii="Times New Roman" w:eastAsia="Times New Roman" w:hAnsi="Times New Roman"/>
          <w:sz w:val="24"/>
          <w:szCs w:val="24"/>
        </w:rPr>
        <w:t>Ovidiu Boldor – administrator sef facultate ______________________</w:t>
      </w:r>
    </w:p>
    <w:p w:rsidR="008A3F57" w:rsidRPr="00C134BB" w:rsidRDefault="008A3F57" w:rsidP="008A3F57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C134BB">
        <w:rPr>
          <w:rFonts w:ascii="Times New Roman" w:eastAsia="Times New Roman" w:hAnsi="Times New Roman"/>
          <w:sz w:val="24"/>
          <w:szCs w:val="24"/>
        </w:rPr>
        <w:t>Crisan Cornel – cancelarul studentilor __________________________</w:t>
      </w:r>
    </w:p>
    <w:p w:rsidR="008A3F57" w:rsidRPr="000E0CE8" w:rsidRDefault="008A3F57" w:rsidP="008A3F5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134BB">
        <w:rPr>
          <w:rFonts w:ascii="Times New Roman" w:eastAsia="Times New Roman" w:hAnsi="Times New Roman"/>
          <w:sz w:val="24"/>
          <w:szCs w:val="24"/>
        </w:rPr>
        <w:t xml:space="preserve">Adina </w:t>
      </w:r>
      <w:proofErr w:type="gramStart"/>
      <w:r w:rsidRPr="00C134BB">
        <w:rPr>
          <w:rFonts w:ascii="Times New Roman" w:eastAsia="Times New Roman" w:hAnsi="Times New Roman"/>
          <w:sz w:val="24"/>
          <w:szCs w:val="24"/>
        </w:rPr>
        <w:t>Filip  -</w:t>
      </w:r>
      <w:proofErr w:type="gramEnd"/>
      <w:r w:rsidRPr="00C134BB">
        <w:rPr>
          <w:rFonts w:ascii="Times New Roman" w:eastAsia="Times New Roman" w:hAnsi="Times New Roman"/>
          <w:sz w:val="24"/>
          <w:szCs w:val="24"/>
        </w:rPr>
        <w:t xml:space="preserve"> student senator _______________________________</w:t>
      </w:r>
    </w:p>
    <w:p w:rsidR="008A3F57" w:rsidRDefault="008A3F57">
      <w:pPr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8"/>
        </w:rPr>
        <w:br w:type="page"/>
      </w:r>
    </w:p>
    <w:p w:rsidR="008A3F57" w:rsidRDefault="008A3F57" w:rsidP="00C134BB">
      <w:pPr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</w:p>
    <w:p w:rsidR="008A3F57" w:rsidRPr="00C134BB" w:rsidRDefault="008A3F57" w:rsidP="00C134BB">
      <w:pPr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</w:p>
    <w:p w:rsidR="00C134BB" w:rsidRPr="00C134BB" w:rsidRDefault="00C134BB" w:rsidP="00C134B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C134BB">
        <w:rPr>
          <w:rFonts w:ascii="Times New Roman" w:eastAsia="Times New Roman" w:hAnsi="Times New Roman"/>
          <w:b/>
          <w:sz w:val="28"/>
          <w:szCs w:val="28"/>
        </w:rPr>
        <w:t xml:space="preserve">COMISIA DE BURSE PE </w:t>
      </w:r>
      <w:proofErr w:type="gramStart"/>
      <w:r w:rsidRPr="00C134BB">
        <w:rPr>
          <w:rFonts w:ascii="Times New Roman" w:eastAsia="Times New Roman" w:hAnsi="Times New Roman"/>
          <w:b/>
          <w:sz w:val="28"/>
          <w:szCs w:val="28"/>
        </w:rPr>
        <w:t>UNIVERSITATE :</w:t>
      </w:r>
      <w:proofErr w:type="gramEnd"/>
    </w:p>
    <w:p w:rsidR="00C134BB" w:rsidRPr="00C134BB" w:rsidRDefault="00C134BB" w:rsidP="00C134B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134BB">
        <w:rPr>
          <w:rFonts w:ascii="Times New Roman" w:eastAsia="Times New Roman" w:hAnsi="Times New Roman"/>
          <w:b/>
          <w:sz w:val="24"/>
          <w:szCs w:val="24"/>
        </w:rPr>
        <w:t>Presedinte Comisie:</w:t>
      </w:r>
    </w:p>
    <w:p w:rsidR="00C134BB" w:rsidRPr="00C134BB" w:rsidRDefault="00C134BB" w:rsidP="00C134BB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C134BB">
        <w:rPr>
          <w:rFonts w:ascii="Times New Roman" w:eastAsia="Times New Roman" w:hAnsi="Times New Roman"/>
          <w:sz w:val="24"/>
          <w:szCs w:val="24"/>
        </w:rPr>
        <w:t>Prof.univ.dr. Dan Lazar - Prorector ________________________</w:t>
      </w:r>
    </w:p>
    <w:p w:rsidR="00C134BB" w:rsidRPr="00C134BB" w:rsidRDefault="00C134BB" w:rsidP="00C134BB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C134BB">
        <w:rPr>
          <w:rFonts w:ascii="Times New Roman" w:eastAsia="Times New Roman" w:hAnsi="Times New Roman"/>
          <w:b/>
          <w:sz w:val="24"/>
          <w:szCs w:val="24"/>
        </w:rPr>
        <w:t>Membri:</w:t>
      </w:r>
    </w:p>
    <w:p w:rsidR="00C134BB" w:rsidRPr="00C134BB" w:rsidRDefault="00C134BB" w:rsidP="00C134BB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C134BB">
        <w:rPr>
          <w:rFonts w:ascii="Times New Roman" w:eastAsia="Times New Roman" w:hAnsi="Times New Roman"/>
          <w:sz w:val="24"/>
          <w:szCs w:val="24"/>
        </w:rPr>
        <w:t xml:space="preserve">Ec. Istvan Püsök – Director </w:t>
      </w:r>
      <w:proofErr w:type="gramStart"/>
      <w:r w:rsidRPr="00C134BB">
        <w:rPr>
          <w:rFonts w:ascii="Times New Roman" w:eastAsia="Times New Roman" w:hAnsi="Times New Roman"/>
          <w:sz w:val="24"/>
          <w:szCs w:val="24"/>
        </w:rPr>
        <w:t>financiar</w:t>
      </w:r>
      <w:proofErr w:type="gramEnd"/>
      <w:r w:rsidRPr="00C134BB">
        <w:rPr>
          <w:rFonts w:ascii="Times New Roman" w:eastAsia="Times New Roman" w:hAnsi="Times New Roman"/>
          <w:sz w:val="24"/>
          <w:szCs w:val="24"/>
        </w:rPr>
        <w:t xml:space="preserve"> contabil ________________</w:t>
      </w:r>
    </w:p>
    <w:p w:rsidR="00C134BB" w:rsidRPr="00C134BB" w:rsidRDefault="00C134BB" w:rsidP="00C134BB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C134BB">
        <w:rPr>
          <w:rFonts w:ascii="Times New Roman" w:eastAsia="Times New Roman" w:hAnsi="Times New Roman"/>
          <w:sz w:val="24"/>
          <w:szCs w:val="24"/>
        </w:rPr>
        <w:t>Monica Ghioltan – Sef Serviciu Social ______________</w:t>
      </w:r>
    </w:p>
    <w:p w:rsidR="00C134BB" w:rsidRPr="00C134BB" w:rsidRDefault="00C134BB" w:rsidP="00C134BB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C134BB">
        <w:rPr>
          <w:rFonts w:ascii="Times New Roman" w:eastAsia="Times New Roman" w:hAnsi="Times New Roman"/>
          <w:sz w:val="24"/>
          <w:szCs w:val="24"/>
        </w:rPr>
        <w:t>Alexandru Brasoveanu – Consilier juridic ____________________________</w:t>
      </w:r>
    </w:p>
    <w:p w:rsidR="00C134BB" w:rsidRPr="00C134BB" w:rsidRDefault="00C134BB" w:rsidP="00C134BB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C134BB">
        <w:rPr>
          <w:rFonts w:ascii="Times New Roman" w:eastAsia="Times New Roman" w:hAnsi="Times New Roman"/>
          <w:sz w:val="24"/>
          <w:szCs w:val="24"/>
        </w:rPr>
        <w:t>Cristina Filip – Prefectul studentilor _________________________</w:t>
      </w:r>
    </w:p>
    <w:p w:rsidR="00C134BB" w:rsidRPr="00C134BB" w:rsidRDefault="00C134BB" w:rsidP="00C134BB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C134BB">
        <w:rPr>
          <w:rFonts w:ascii="Times New Roman" w:eastAsia="Times New Roman" w:hAnsi="Times New Roman"/>
          <w:b/>
          <w:sz w:val="24"/>
          <w:szCs w:val="24"/>
        </w:rPr>
        <w:t>Secretar comisie:</w:t>
      </w:r>
    </w:p>
    <w:p w:rsidR="00C134BB" w:rsidRPr="00C134BB" w:rsidRDefault="00C134BB" w:rsidP="00C134BB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C134BB">
        <w:rPr>
          <w:rFonts w:ascii="Times New Roman" w:eastAsia="Times New Roman" w:hAnsi="Times New Roman"/>
          <w:sz w:val="24"/>
          <w:szCs w:val="24"/>
        </w:rPr>
        <w:t>Ioana Bruj – secretar responsabil cu probleme</w:t>
      </w:r>
    </w:p>
    <w:p w:rsidR="00C134BB" w:rsidRPr="00C134BB" w:rsidRDefault="00C134BB" w:rsidP="00C134BB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proofErr w:type="gramStart"/>
      <w:r w:rsidRPr="00C134BB">
        <w:rPr>
          <w:rFonts w:ascii="Times New Roman" w:eastAsia="Times New Roman" w:hAnsi="Times New Roman"/>
          <w:sz w:val="24"/>
          <w:szCs w:val="24"/>
        </w:rPr>
        <w:t>sociale</w:t>
      </w:r>
      <w:proofErr w:type="gramEnd"/>
      <w:r w:rsidRPr="00C134BB">
        <w:rPr>
          <w:rFonts w:ascii="Times New Roman" w:eastAsia="Times New Roman" w:hAnsi="Times New Roman"/>
          <w:sz w:val="24"/>
          <w:szCs w:val="24"/>
        </w:rPr>
        <w:t xml:space="preserve"> studentesti ______________________________________</w:t>
      </w:r>
    </w:p>
    <w:p w:rsidR="00C134BB" w:rsidRPr="00C134BB" w:rsidRDefault="00C134BB" w:rsidP="00C134B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fr-FR"/>
        </w:rPr>
      </w:pPr>
    </w:p>
    <w:sectPr w:rsidR="00C134BB" w:rsidRPr="00C134BB" w:rsidSect="00344065">
      <w:type w:val="continuous"/>
      <w:pgSz w:w="12240" w:h="15840"/>
      <w:pgMar w:top="4253" w:right="1440" w:bottom="1440" w:left="144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F57" w:rsidRDefault="008A3F57" w:rsidP="00FA0F4C">
      <w:pPr>
        <w:spacing w:after="0" w:line="240" w:lineRule="auto"/>
      </w:pPr>
      <w:r>
        <w:separator/>
      </w:r>
    </w:p>
  </w:endnote>
  <w:endnote w:type="continuationSeparator" w:id="0">
    <w:p w:rsidR="008A3F57" w:rsidRDefault="008A3F57" w:rsidP="00FA0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ansonText MR">
    <w:altName w:val="Arial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F57" w:rsidRDefault="008A3F57" w:rsidP="00FA0F4C">
      <w:pPr>
        <w:spacing w:after="0" w:line="240" w:lineRule="auto"/>
      </w:pPr>
      <w:r>
        <w:separator/>
      </w:r>
    </w:p>
  </w:footnote>
  <w:footnote w:type="continuationSeparator" w:id="0">
    <w:p w:rsidR="008A3F57" w:rsidRDefault="008A3F57" w:rsidP="00FA0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F57" w:rsidRDefault="008A3F57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61312" behindDoc="1" locked="0" layoutInCell="1" allowOverlap="1" wp14:anchorId="765654E8" wp14:editId="690443C3">
          <wp:simplePos x="0" y="0"/>
          <wp:positionH relativeFrom="column">
            <wp:posOffset>-948690</wp:posOffset>
          </wp:positionH>
          <wp:positionV relativeFrom="paragraph">
            <wp:posOffset>-590550</wp:posOffset>
          </wp:positionV>
          <wp:extent cx="7807313" cy="2524125"/>
          <wp:effectExtent l="0" t="0" r="381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T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7313" cy="2524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ro-RO" w:eastAsia="ro-RO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1B47954" wp14:editId="039F37F4">
              <wp:simplePos x="0" y="0"/>
              <wp:positionH relativeFrom="column">
                <wp:posOffset>3924300</wp:posOffset>
              </wp:positionH>
              <wp:positionV relativeFrom="paragraph">
                <wp:posOffset>714375</wp:posOffset>
              </wp:positionV>
              <wp:extent cx="2440940" cy="1362075"/>
              <wp:effectExtent l="0" t="0" r="0" b="0"/>
              <wp:wrapNone/>
              <wp:docPr id="2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40940" cy="1362075"/>
                        <a:chOff x="7620" y="1845"/>
                        <a:chExt cx="3844" cy="2145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9285" y="2925"/>
                          <a:ext cx="2179" cy="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3F57" w:rsidRPr="00E7450D" w:rsidRDefault="008A3F57" w:rsidP="00AE455B">
                            <w:pPr>
                              <w:spacing w:after="0" w:line="200" w:lineRule="exact"/>
                              <w:contextualSpacing/>
                              <w:jc w:val="right"/>
                              <w:rPr>
                                <w:color w:val="0F243E"/>
                                <w:sz w:val="18"/>
                                <w:szCs w:val="18"/>
                              </w:rPr>
                            </w:pPr>
                            <w:r w:rsidRPr="00E7450D">
                              <w:rPr>
                                <w:color w:val="0F243E"/>
                                <w:sz w:val="18"/>
                                <w:szCs w:val="18"/>
                              </w:rPr>
                              <w:t>Tel.: 0264-</w:t>
                            </w:r>
                            <w:r>
                              <w:rPr>
                                <w:color w:val="0F243E"/>
                                <w:sz w:val="18"/>
                                <w:szCs w:val="18"/>
                              </w:rPr>
                              <w:t>43.15.05</w:t>
                            </w:r>
                          </w:p>
                          <w:p w:rsidR="008A3F57" w:rsidRPr="00E7450D" w:rsidRDefault="008A3F57" w:rsidP="00AE455B">
                            <w:pPr>
                              <w:spacing w:after="0" w:line="200" w:lineRule="exact"/>
                              <w:contextualSpacing/>
                              <w:jc w:val="right"/>
                              <w:rPr>
                                <w:color w:val="0F243E"/>
                                <w:sz w:val="18"/>
                                <w:szCs w:val="18"/>
                              </w:rPr>
                            </w:pPr>
                            <w:r w:rsidRPr="00E7450D">
                              <w:rPr>
                                <w:color w:val="0F243E"/>
                                <w:sz w:val="18"/>
                                <w:szCs w:val="18"/>
                              </w:rPr>
                              <w:t>Fax: 0264-</w:t>
                            </w:r>
                            <w:r>
                              <w:rPr>
                                <w:color w:val="0F243E"/>
                                <w:sz w:val="18"/>
                                <w:szCs w:val="18"/>
                              </w:rPr>
                              <w:t>40</w:t>
                            </w:r>
                            <w:r w:rsidRPr="00E7450D">
                              <w:rPr>
                                <w:color w:val="0F243E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color w:val="0F243E"/>
                                <w:sz w:val="18"/>
                                <w:szCs w:val="18"/>
                              </w:rPr>
                              <w:t>60</w:t>
                            </w:r>
                            <w:r w:rsidRPr="00E7450D">
                              <w:rPr>
                                <w:color w:val="0F243E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color w:val="0F243E"/>
                                <w:sz w:val="18"/>
                                <w:szCs w:val="18"/>
                              </w:rPr>
                              <w:t>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9285" y="3375"/>
                          <a:ext cx="2179" cy="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3F57" w:rsidRPr="00E7450D" w:rsidRDefault="008A3F57" w:rsidP="00AE455B">
                            <w:pPr>
                              <w:spacing w:before="100" w:beforeAutospacing="1" w:after="100" w:afterAutospacing="1" w:line="200" w:lineRule="exact"/>
                              <w:contextualSpacing/>
                              <w:jc w:val="right"/>
                              <w:rPr>
                                <w:color w:val="0F243E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F243E"/>
                                <w:sz w:val="18"/>
                                <w:szCs w:val="18"/>
                              </w:rPr>
                              <w:t>contact</w:t>
                            </w:r>
                            <w:r w:rsidRPr="00E7450D">
                              <w:rPr>
                                <w:color w:val="0F243E"/>
                                <w:sz w:val="18"/>
                                <w:szCs w:val="18"/>
                              </w:rPr>
                              <w:t>@</w:t>
                            </w:r>
                            <w:r>
                              <w:rPr>
                                <w:color w:val="0F243E"/>
                                <w:sz w:val="18"/>
                                <w:szCs w:val="18"/>
                              </w:rPr>
                              <w:t>fspac</w:t>
                            </w:r>
                            <w:r w:rsidRPr="00E7450D">
                              <w:rPr>
                                <w:color w:val="0F243E"/>
                                <w:sz w:val="18"/>
                                <w:szCs w:val="18"/>
                              </w:rPr>
                              <w:t>.ro</w:t>
                            </w:r>
                          </w:p>
                          <w:p w:rsidR="008A3F57" w:rsidRPr="00E7450D" w:rsidRDefault="008A3F57" w:rsidP="00AE455B">
                            <w:pPr>
                              <w:spacing w:before="100" w:beforeAutospacing="1" w:after="100" w:afterAutospacing="1" w:line="200" w:lineRule="exact"/>
                              <w:contextualSpacing/>
                              <w:jc w:val="right"/>
                              <w:rPr>
                                <w:color w:val="0F243E"/>
                                <w:sz w:val="18"/>
                                <w:szCs w:val="18"/>
                              </w:rPr>
                            </w:pPr>
                            <w:r w:rsidRPr="00E7450D">
                              <w:rPr>
                                <w:color w:val="0F243E"/>
                                <w:sz w:val="18"/>
                                <w:szCs w:val="18"/>
                              </w:rPr>
                              <w:t>www.</w:t>
                            </w:r>
                            <w:r>
                              <w:rPr>
                                <w:color w:val="0F243E"/>
                                <w:sz w:val="18"/>
                                <w:szCs w:val="18"/>
                              </w:rPr>
                              <w:t>fspac.ubbcluj</w:t>
                            </w:r>
                            <w:r w:rsidRPr="00E7450D">
                              <w:rPr>
                                <w:color w:val="0F243E"/>
                                <w:sz w:val="18"/>
                                <w:szCs w:val="18"/>
                              </w:rPr>
                              <w:t>.ro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7620" y="1845"/>
                          <a:ext cx="3814" cy="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3F57" w:rsidRPr="008775F9" w:rsidRDefault="008A3F57" w:rsidP="00C64EF3">
                            <w:pPr>
                              <w:spacing w:before="100" w:beforeAutospacing="1" w:after="100" w:afterAutospacing="1" w:line="240" w:lineRule="auto"/>
                              <w:contextualSpacing/>
                              <w:jc w:val="right"/>
                              <w:rPr>
                                <w:b/>
                                <w:color w:val="7F7F7F"/>
                                <w:sz w:val="24"/>
                                <w:szCs w:val="24"/>
                                <w:lang w:val="ro-RO"/>
                              </w:rPr>
                            </w:pPr>
                            <w:r w:rsidRPr="008775F9">
                              <w:rPr>
                                <w:b/>
                                <w:color w:val="7F7F7F"/>
                                <w:sz w:val="24"/>
                                <w:szCs w:val="24"/>
                              </w:rPr>
                              <w:t xml:space="preserve">Facultatea de </w:t>
                            </w:r>
                            <w:r w:rsidRPr="008775F9">
                              <w:rPr>
                                <w:b/>
                                <w:color w:val="7F7F7F"/>
                                <w:sz w:val="24"/>
                                <w:szCs w:val="24"/>
                                <w:lang w:val="ro-RO"/>
                              </w:rPr>
                              <w:t>Științe Politice, Administrative și ale Comunicării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309pt;margin-top:56.25pt;width:192.2pt;height:107.25pt;z-index:251658240" coordorigin="7620,1845" coordsize="3844,2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9285;top:2925;width:2179;height: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<v:textbox>
                  <w:txbxContent>
                    <w:p w:rsidR="008A3F57" w:rsidRPr="00E7450D" w:rsidRDefault="008A3F57" w:rsidP="00AE455B">
                      <w:pPr>
                        <w:spacing w:after="0" w:line="200" w:lineRule="exact"/>
                        <w:contextualSpacing/>
                        <w:jc w:val="right"/>
                        <w:rPr>
                          <w:color w:val="0F243E"/>
                          <w:sz w:val="18"/>
                          <w:szCs w:val="18"/>
                        </w:rPr>
                      </w:pPr>
                      <w:r w:rsidRPr="00E7450D">
                        <w:rPr>
                          <w:color w:val="0F243E"/>
                          <w:sz w:val="18"/>
                          <w:szCs w:val="18"/>
                        </w:rPr>
                        <w:t>Tel.: 0264-</w:t>
                      </w:r>
                      <w:r>
                        <w:rPr>
                          <w:color w:val="0F243E"/>
                          <w:sz w:val="18"/>
                          <w:szCs w:val="18"/>
                        </w:rPr>
                        <w:t>43.15.05</w:t>
                      </w:r>
                    </w:p>
                    <w:p w:rsidR="008A3F57" w:rsidRPr="00E7450D" w:rsidRDefault="008A3F57" w:rsidP="00AE455B">
                      <w:pPr>
                        <w:spacing w:after="0" w:line="200" w:lineRule="exact"/>
                        <w:contextualSpacing/>
                        <w:jc w:val="right"/>
                        <w:rPr>
                          <w:color w:val="0F243E"/>
                          <w:sz w:val="18"/>
                          <w:szCs w:val="18"/>
                        </w:rPr>
                      </w:pPr>
                      <w:r w:rsidRPr="00E7450D">
                        <w:rPr>
                          <w:color w:val="0F243E"/>
                          <w:sz w:val="18"/>
                          <w:szCs w:val="18"/>
                        </w:rPr>
                        <w:t>Fax: 0264-</w:t>
                      </w:r>
                      <w:r>
                        <w:rPr>
                          <w:color w:val="0F243E"/>
                          <w:sz w:val="18"/>
                          <w:szCs w:val="18"/>
                        </w:rPr>
                        <w:t>40</w:t>
                      </w:r>
                      <w:r w:rsidRPr="00E7450D">
                        <w:rPr>
                          <w:color w:val="0F243E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color w:val="0F243E"/>
                          <w:sz w:val="18"/>
                          <w:szCs w:val="18"/>
                        </w:rPr>
                        <w:t>60</w:t>
                      </w:r>
                      <w:r w:rsidRPr="00E7450D">
                        <w:rPr>
                          <w:color w:val="0F243E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color w:val="0F243E"/>
                          <w:sz w:val="18"/>
                          <w:szCs w:val="18"/>
                        </w:rPr>
                        <w:t>54</w:t>
                      </w:r>
                    </w:p>
                  </w:txbxContent>
                </v:textbox>
              </v:shape>
              <v:shape id="Text Box 3" o:spid="_x0000_s1028" type="#_x0000_t202" style="position:absolute;left:9285;top:3375;width:2179;height: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<v:textbox>
                  <w:txbxContent>
                    <w:p w:rsidR="008A3F57" w:rsidRPr="00E7450D" w:rsidRDefault="008A3F57" w:rsidP="00AE455B">
                      <w:pPr>
                        <w:spacing w:before="100" w:beforeAutospacing="1" w:after="100" w:afterAutospacing="1" w:line="200" w:lineRule="exact"/>
                        <w:contextualSpacing/>
                        <w:jc w:val="right"/>
                        <w:rPr>
                          <w:color w:val="0F243E"/>
                          <w:sz w:val="18"/>
                          <w:szCs w:val="18"/>
                        </w:rPr>
                      </w:pPr>
                      <w:r>
                        <w:rPr>
                          <w:color w:val="0F243E"/>
                          <w:sz w:val="18"/>
                          <w:szCs w:val="18"/>
                        </w:rPr>
                        <w:t>contact</w:t>
                      </w:r>
                      <w:r w:rsidRPr="00E7450D">
                        <w:rPr>
                          <w:color w:val="0F243E"/>
                          <w:sz w:val="18"/>
                          <w:szCs w:val="18"/>
                        </w:rPr>
                        <w:t>@</w:t>
                      </w:r>
                      <w:r>
                        <w:rPr>
                          <w:color w:val="0F243E"/>
                          <w:sz w:val="18"/>
                          <w:szCs w:val="18"/>
                        </w:rPr>
                        <w:t>fspac</w:t>
                      </w:r>
                      <w:r w:rsidRPr="00E7450D">
                        <w:rPr>
                          <w:color w:val="0F243E"/>
                          <w:sz w:val="18"/>
                          <w:szCs w:val="18"/>
                        </w:rPr>
                        <w:t>.ro</w:t>
                      </w:r>
                    </w:p>
                    <w:p w:rsidR="008A3F57" w:rsidRPr="00E7450D" w:rsidRDefault="008A3F57" w:rsidP="00AE455B">
                      <w:pPr>
                        <w:spacing w:before="100" w:beforeAutospacing="1" w:after="100" w:afterAutospacing="1" w:line="200" w:lineRule="exact"/>
                        <w:contextualSpacing/>
                        <w:jc w:val="right"/>
                        <w:rPr>
                          <w:color w:val="0F243E"/>
                          <w:sz w:val="18"/>
                          <w:szCs w:val="18"/>
                        </w:rPr>
                      </w:pPr>
                      <w:r w:rsidRPr="00E7450D">
                        <w:rPr>
                          <w:color w:val="0F243E"/>
                          <w:sz w:val="18"/>
                          <w:szCs w:val="18"/>
                        </w:rPr>
                        <w:t>www.</w:t>
                      </w:r>
                      <w:r>
                        <w:rPr>
                          <w:color w:val="0F243E"/>
                          <w:sz w:val="18"/>
                          <w:szCs w:val="18"/>
                        </w:rPr>
                        <w:t>fspac.ubbcluj</w:t>
                      </w:r>
                      <w:r w:rsidRPr="00E7450D">
                        <w:rPr>
                          <w:color w:val="0F243E"/>
                          <w:sz w:val="18"/>
                          <w:szCs w:val="18"/>
                        </w:rPr>
                        <w:t>.ro</w:t>
                      </w:r>
                    </w:p>
                  </w:txbxContent>
                </v:textbox>
              </v:shape>
              <v:shape id="Text Box 5" o:spid="_x0000_s1029" type="#_x0000_t202" style="position:absolute;left:7620;top:1845;width:3814;height:8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<v:textbox>
                  <w:txbxContent>
                    <w:p w:rsidR="008A3F57" w:rsidRPr="008775F9" w:rsidRDefault="008A3F57" w:rsidP="00C64EF3">
                      <w:pPr>
                        <w:spacing w:before="100" w:beforeAutospacing="1" w:after="100" w:afterAutospacing="1" w:line="240" w:lineRule="auto"/>
                        <w:contextualSpacing/>
                        <w:jc w:val="right"/>
                        <w:rPr>
                          <w:b/>
                          <w:color w:val="7F7F7F"/>
                          <w:sz w:val="24"/>
                          <w:szCs w:val="24"/>
                          <w:lang w:val="ro-RO"/>
                        </w:rPr>
                      </w:pPr>
                      <w:r w:rsidRPr="008775F9">
                        <w:rPr>
                          <w:b/>
                          <w:color w:val="7F7F7F"/>
                          <w:sz w:val="24"/>
                          <w:szCs w:val="24"/>
                        </w:rPr>
                        <w:t xml:space="preserve">Facultatea de </w:t>
                      </w:r>
                      <w:r w:rsidRPr="008775F9">
                        <w:rPr>
                          <w:b/>
                          <w:color w:val="7F7F7F"/>
                          <w:sz w:val="24"/>
                          <w:szCs w:val="24"/>
                          <w:lang w:val="ro-RO"/>
                        </w:rPr>
                        <w:t>Științe Politice, Administrative și ale Comunicării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0E32341C" wp14:editId="3705BD95">
          <wp:simplePos x="0" y="0"/>
          <wp:positionH relativeFrom="column">
            <wp:posOffset>4389120</wp:posOffset>
          </wp:positionH>
          <wp:positionV relativeFrom="paragraph">
            <wp:posOffset>171450</wp:posOffset>
          </wp:positionV>
          <wp:extent cx="1973580" cy="542925"/>
          <wp:effectExtent l="0" t="0" r="0" b="9525"/>
          <wp:wrapSquare wrapText="bothSides"/>
          <wp:docPr id="8" name="Picture 8" descr="logoro-transparent_orizonta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ro-transparent_orizonta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358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246BDCF" wp14:editId="1EEC9D2C">
              <wp:simplePos x="0" y="0"/>
              <wp:positionH relativeFrom="column">
                <wp:posOffset>4981575</wp:posOffset>
              </wp:positionH>
              <wp:positionV relativeFrom="paragraph">
                <wp:posOffset>1114425</wp:posOffset>
              </wp:positionV>
              <wp:extent cx="1383665" cy="3905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3665" cy="390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3F57" w:rsidRPr="00E7450D" w:rsidRDefault="008A3F57" w:rsidP="00AE455B">
                          <w:pPr>
                            <w:spacing w:line="200" w:lineRule="exact"/>
                            <w:contextualSpacing/>
                            <w:jc w:val="right"/>
                            <w:rPr>
                              <w:color w:val="0F243E"/>
                              <w:sz w:val="18"/>
                              <w:szCs w:val="18"/>
                            </w:rPr>
                          </w:pPr>
                          <w:r w:rsidRPr="00E7450D">
                            <w:rPr>
                              <w:color w:val="0F243E"/>
                              <w:sz w:val="18"/>
                              <w:szCs w:val="18"/>
                            </w:rPr>
                            <w:t xml:space="preserve">Str. </w:t>
                          </w:r>
                          <w:r>
                            <w:rPr>
                              <w:color w:val="0F243E"/>
                              <w:sz w:val="18"/>
                              <w:szCs w:val="18"/>
                            </w:rPr>
                            <w:t>Traian Moșoiu nr. 71</w:t>
                          </w:r>
                        </w:p>
                        <w:p w:rsidR="008A3F57" w:rsidRPr="00E7450D" w:rsidRDefault="008A3F57" w:rsidP="00AE455B">
                          <w:pPr>
                            <w:spacing w:before="100" w:beforeAutospacing="1" w:after="100" w:afterAutospacing="1" w:line="200" w:lineRule="exact"/>
                            <w:contextualSpacing/>
                            <w:jc w:val="right"/>
                            <w:rPr>
                              <w:color w:val="0F243E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F243E"/>
                              <w:sz w:val="18"/>
                              <w:szCs w:val="18"/>
                            </w:rPr>
                            <w:t>Cluj-Napoca, RO-400132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0" type="#_x0000_t202" style="position:absolute;margin-left:392.25pt;margin-top:87.75pt;width:108.95pt;height:30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" filled="f" stroked="f">
              <v:textbox>
                <w:txbxContent>
                  <w:p w:rsidR="008A3F57" w:rsidRPr="00E7450D" w:rsidRDefault="008A3F57" w:rsidP="00AE455B">
                    <w:pPr>
                      <w:spacing w:line="200" w:lineRule="exact"/>
                      <w:contextualSpacing/>
                      <w:jc w:val="right"/>
                      <w:rPr>
                        <w:color w:val="0F243E"/>
                        <w:sz w:val="18"/>
                        <w:szCs w:val="18"/>
                      </w:rPr>
                    </w:pPr>
                    <w:r w:rsidRPr="00E7450D">
                      <w:rPr>
                        <w:color w:val="0F243E"/>
                        <w:sz w:val="18"/>
                        <w:szCs w:val="18"/>
                      </w:rPr>
                      <w:t xml:space="preserve">Str. </w:t>
                    </w:r>
                    <w:r>
                      <w:rPr>
                        <w:color w:val="0F243E"/>
                        <w:sz w:val="18"/>
                        <w:szCs w:val="18"/>
                      </w:rPr>
                      <w:t>Traian Moșoiu nr. 71</w:t>
                    </w:r>
                  </w:p>
                  <w:p w:rsidR="008A3F57" w:rsidRPr="00E7450D" w:rsidRDefault="008A3F57" w:rsidP="00AE455B">
                    <w:pPr>
                      <w:spacing w:before="100" w:beforeAutospacing="1" w:after="100" w:afterAutospacing="1" w:line="200" w:lineRule="exact"/>
                      <w:contextualSpacing/>
                      <w:jc w:val="right"/>
                      <w:rPr>
                        <w:color w:val="0F243E"/>
                        <w:sz w:val="18"/>
                        <w:szCs w:val="18"/>
                      </w:rPr>
                    </w:pPr>
                    <w:r>
                      <w:rPr>
                        <w:color w:val="0F243E"/>
                        <w:sz w:val="18"/>
                        <w:szCs w:val="18"/>
                      </w:rPr>
                      <w:t>Cluj-Napoca, RO-400132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6D2B9B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C7647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6C863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6B21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467464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0FCFA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A466F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C66A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04F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CECC4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DB000B"/>
    <w:multiLevelType w:val="multilevel"/>
    <w:tmpl w:val="B44C5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6D426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07AC009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08E023EA"/>
    <w:multiLevelType w:val="multilevel"/>
    <w:tmpl w:val="ECF64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05072A4"/>
    <w:multiLevelType w:val="singleLevel"/>
    <w:tmpl w:val="A8F094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5">
    <w:nsid w:val="120636F1"/>
    <w:multiLevelType w:val="singleLevel"/>
    <w:tmpl w:val="19424F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16">
    <w:nsid w:val="206736E5"/>
    <w:multiLevelType w:val="hybridMultilevel"/>
    <w:tmpl w:val="4BFEB340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292338"/>
    <w:multiLevelType w:val="singleLevel"/>
    <w:tmpl w:val="894A45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251D03B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2C491B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2D292CDE"/>
    <w:multiLevelType w:val="multilevel"/>
    <w:tmpl w:val="1098D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3643835"/>
    <w:multiLevelType w:val="multilevel"/>
    <w:tmpl w:val="326CE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673743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484A7677"/>
    <w:multiLevelType w:val="multilevel"/>
    <w:tmpl w:val="F8266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EE56ECD"/>
    <w:multiLevelType w:val="singleLevel"/>
    <w:tmpl w:val="A8F094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5">
    <w:nsid w:val="5A5E23D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B4D6B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4E3FB6"/>
    <w:multiLevelType w:val="singleLevel"/>
    <w:tmpl w:val="D7B6F1C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650A01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C0715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73194530"/>
    <w:multiLevelType w:val="singleLevel"/>
    <w:tmpl w:val="11FC2DD8"/>
    <w:lvl w:ilvl="0">
      <w:start w:val="55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>
    <w:nsid w:val="73F669CD"/>
    <w:multiLevelType w:val="multilevel"/>
    <w:tmpl w:val="369C7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BA7B58"/>
    <w:multiLevelType w:val="hybridMultilevel"/>
    <w:tmpl w:val="23D87BB8"/>
    <w:lvl w:ilvl="0" w:tplc="09344C5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AA03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CAC3745"/>
    <w:multiLevelType w:val="singleLevel"/>
    <w:tmpl w:val="120CBA20"/>
    <w:lvl w:ilvl="0">
      <w:start w:val="55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2"/>
  </w:num>
  <w:num w:numId="2">
    <w:abstractNumId w:val="22"/>
  </w:num>
  <w:num w:numId="3">
    <w:abstractNumId w:val="21"/>
  </w:num>
  <w:num w:numId="4">
    <w:abstractNumId w:val="23"/>
  </w:num>
  <w:num w:numId="5">
    <w:abstractNumId w:val="10"/>
  </w:num>
  <w:num w:numId="6">
    <w:abstractNumId w:val="13"/>
  </w:num>
  <w:num w:numId="7">
    <w:abstractNumId w:val="31"/>
  </w:num>
  <w:num w:numId="8">
    <w:abstractNumId w:val="20"/>
  </w:num>
  <w:num w:numId="9">
    <w:abstractNumId w:val="15"/>
  </w:num>
  <w:num w:numId="10">
    <w:abstractNumId w:val="11"/>
  </w:num>
  <w:num w:numId="11">
    <w:abstractNumId w:val="14"/>
  </w:num>
  <w:num w:numId="12">
    <w:abstractNumId w:val="26"/>
  </w:num>
  <w:num w:numId="13">
    <w:abstractNumId w:val="25"/>
  </w:num>
  <w:num w:numId="14">
    <w:abstractNumId w:val="19"/>
  </w:num>
  <w:num w:numId="15">
    <w:abstractNumId w:val="28"/>
  </w:num>
  <w:num w:numId="16">
    <w:abstractNumId w:val="24"/>
  </w:num>
  <w:num w:numId="17">
    <w:abstractNumId w:val="33"/>
  </w:num>
  <w:num w:numId="18">
    <w:abstractNumId w:val="29"/>
  </w:num>
  <w:num w:numId="19">
    <w:abstractNumId w:val="34"/>
  </w:num>
  <w:num w:numId="20">
    <w:abstractNumId w:val="30"/>
  </w:num>
  <w:num w:numId="21">
    <w:abstractNumId w:val="17"/>
  </w:num>
  <w:num w:numId="22">
    <w:abstractNumId w:val="27"/>
  </w:num>
  <w:num w:numId="23">
    <w:abstractNumId w:val="18"/>
  </w:num>
  <w:num w:numId="24">
    <w:abstractNumId w:val="12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ocumentProtection w:edit="forms" w:enforcement="1" w:cryptProviderType="rsaFull" w:cryptAlgorithmClass="hash" w:cryptAlgorithmType="typeAny" w:cryptAlgorithmSid="4" w:cryptSpinCount="100000" w:hash="biMKlZPmwOVhxGtEkPhm9CtHaAg=" w:salt="SxglTzHNPDiCGegYkqokbQ==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F4C"/>
    <w:rsid w:val="00026C71"/>
    <w:rsid w:val="00054B77"/>
    <w:rsid w:val="0006626E"/>
    <w:rsid w:val="00067DC7"/>
    <w:rsid w:val="00076D56"/>
    <w:rsid w:val="00082039"/>
    <w:rsid w:val="000A549E"/>
    <w:rsid w:val="000E0CE8"/>
    <w:rsid w:val="00113DCF"/>
    <w:rsid w:val="00127D46"/>
    <w:rsid w:val="001317D3"/>
    <w:rsid w:val="00134DB1"/>
    <w:rsid w:val="001400EE"/>
    <w:rsid w:val="0014360E"/>
    <w:rsid w:val="00155E18"/>
    <w:rsid w:val="00186791"/>
    <w:rsid w:val="00196431"/>
    <w:rsid w:val="00196FA2"/>
    <w:rsid w:val="001A5FDB"/>
    <w:rsid w:val="001B0BCE"/>
    <w:rsid w:val="001B4134"/>
    <w:rsid w:val="001B7574"/>
    <w:rsid w:val="001C2048"/>
    <w:rsid w:val="001C41E5"/>
    <w:rsid w:val="001F796D"/>
    <w:rsid w:val="00202E21"/>
    <w:rsid w:val="00240C1F"/>
    <w:rsid w:val="00257990"/>
    <w:rsid w:val="00267858"/>
    <w:rsid w:val="002875A5"/>
    <w:rsid w:val="002B1C76"/>
    <w:rsid w:val="002B219C"/>
    <w:rsid w:val="002B2971"/>
    <w:rsid w:val="002C3514"/>
    <w:rsid w:val="002E167B"/>
    <w:rsid w:val="002F0875"/>
    <w:rsid w:val="00330B32"/>
    <w:rsid w:val="00336517"/>
    <w:rsid w:val="00344065"/>
    <w:rsid w:val="00351AB0"/>
    <w:rsid w:val="003603F5"/>
    <w:rsid w:val="003651BC"/>
    <w:rsid w:val="0037333D"/>
    <w:rsid w:val="00373394"/>
    <w:rsid w:val="0038507A"/>
    <w:rsid w:val="003967F0"/>
    <w:rsid w:val="003C0E40"/>
    <w:rsid w:val="003C36CA"/>
    <w:rsid w:val="003D3271"/>
    <w:rsid w:val="003F2C6D"/>
    <w:rsid w:val="003F5A2E"/>
    <w:rsid w:val="00402131"/>
    <w:rsid w:val="00456B93"/>
    <w:rsid w:val="00485554"/>
    <w:rsid w:val="004A0C7A"/>
    <w:rsid w:val="004A4229"/>
    <w:rsid w:val="004B04D9"/>
    <w:rsid w:val="004C1C39"/>
    <w:rsid w:val="004C585D"/>
    <w:rsid w:val="00502A97"/>
    <w:rsid w:val="00516975"/>
    <w:rsid w:val="00565300"/>
    <w:rsid w:val="00580C9D"/>
    <w:rsid w:val="00590662"/>
    <w:rsid w:val="005967C0"/>
    <w:rsid w:val="005A0004"/>
    <w:rsid w:val="005A12CB"/>
    <w:rsid w:val="005A68BF"/>
    <w:rsid w:val="005B0787"/>
    <w:rsid w:val="005D5FF4"/>
    <w:rsid w:val="00600996"/>
    <w:rsid w:val="00657811"/>
    <w:rsid w:val="0066152B"/>
    <w:rsid w:val="00663A70"/>
    <w:rsid w:val="00683A2D"/>
    <w:rsid w:val="006955F7"/>
    <w:rsid w:val="006B4D1E"/>
    <w:rsid w:val="006C1317"/>
    <w:rsid w:val="006E4007"/>
    <w:rsid w:val="006E69D4"/>
    <w:rsid w:val="00724B4D"/>
    <w:rsid w:val="00736837"/>
    <w:rsid w:val="00766C93"/>
    <w:rsid w:val="00774FCC"/>
    <w:rsid w:val="00785924"/>
    <w:rsid w:val="007A2AAE"/>
    <w:rsid w:val="007A617A"/>
    <w:rsid w:val="007B36A0"/>
    <w:rsid w:val="007C1710"/>
    <w:rsid w:val="007D3878"/>
    <w:rsid w:val="007D6DCE"/>
    <w:rsid w:val="007E7FE2"/>
    <w:rsid w:val="00800E41"/>
    <w:rsid w:val="00843F38"/>
    <w:rsid w:val="0085104F"/>
    <w:rsid w:val="00876072"/>
    <w:rsid w:val="008766BA"/>
    <w:rsid w:val="008775F9"/>
    <w:rsid w:val="00881C60"/>
    <w:rsid w:val="008A3F57"/>
    <w:rsid w:val="008D1443"/>
    <w:rsid w:val="008E1D1D"/>
    <w:rsid w:val="00904648"/>
    <w:rsid w:val="009053EE"/>
    <w:rsid w:val="009414F4"/>
    <w:rsid w:val="009450B5"/>
    <w:rsid w:val="00954B58"/>
    <w:rsid w:val="00960CB4"/>
    <w:rsid w:val="00963152"/>
    <w:rsid w:val="00985BB9"/>
    <w:rsid w:val="009B73DE"/>
    <w:rsid w:val="009E30F8"/>
    <w:rsid w:val="009E33BD"/>
    <w:rsid w:val="009E67E9"/>
    <w:rsid w:val="009F2D33"/>
    <w:rsid w:val="00A22588"/>
    <w:rsid w:val="00A4105A"/>
    <w:rsid w:val="00A41477"/>
    <w:rsid w:val="00A4398A"/>
    <w:rsid w:val="00A546C3"/>
    <w:rsid w:val="00A61F23"/>
    <w:rsid w:val="00A67AF0"/>
    <w:rsid w:val="00A810D6"/>
    <w:rsid w:val="00A91887"/>
    <w:rsid w:val="00AA2098"/>
    <w:rsid w:val="00AB562F"/>
    <w:rsid w:val="00AC40D8"/>
    <w:rsid w:val="00AD4AFD"/>
    <w:rsid w:val="00AE455B"/>
    <w:rsid w:val="00AE6B9B"/>
    <w:rsid w:val="00B03F28"/>
    <w:rsid w:val="00B044CE"/>
    <w:rsid w:val="00B10B5A"/>
    <w:rsid w:val="00B16064"/>
    <w:rsid w:val="00B17215"/>
    <w:rsid w:val="00B40AC5"/>
    <w:rsid w:val="00B56E75"/>
    <w:rsid w:val="00B62D2D"/>
    <w:rsid w:val="00B742EE"/>
    <w:rsid w:val="00B818D8"/>
    <w:rsid w:val="00BC267A"/>
    <w:rsid w:val="00BC7B0F"/>
    <w:rsid w:val="00BE3E41"/>
    <w:rsid w:val="00C10699"/>
    <w:rsid w:val="00C134BB"/>
    <w:rsid w:val="00C1418D"/>
    <w:rsid w:val="00C516B8"/>
    <w:rsid w:val="00C55EB1"/>
    <w:rsid w:val="00C64EF3"/>
    <w:rsid w:val="00C8124C"/>
    <w:rsid w:val="00C82105"/>
    <w:rsid w:val="00C93882"/>
    <w:rsid w:val="00CA4F74"/>
    <w:rsid w:val="00CB2181"/>
    <w:rsid w:val="00CC2F59"/>
    <w:rsid w:val="00CF64F4"/>
    <w:rsid w:val="00CF793C"/>
    <w:rsid w:val="00D02E78"/>
    <w:rsid w:val="00D03E45"/>
    <w:rsid w:val="00D04AF4"/>
    <w:rsid w:val="00D11EED"/>
    <w:rsid w:val="00D26049"/>
    <w:rsid w:val="00D26A86"/>
    <w:rsid w:val="00D438D4"/>
    <w:rsid w:val="00D62B46"/>
    <w:rsid w:val="00D753C9"/>
    <w:rsid w:val="00D83195"/>
    <w:rsid w:val="00DB397A"/>
    <w:rsid w:val="00DC4511"/>
    <w:rsid w:val="00DD7ECF"/>
    <w:rsid w:val="00DE2236"/>
    <w:rsid w:val="00E05BB4"/>
    <w:rsid w:val="00E623D8"/>
    <w:rsid w:val="00E67EEA"/>
    <w:rsid w:val="00E7450D"/>
    <w:rsid w:val="00E93894"/>
    <w:rsid w:val="00EB27B3"/>
    <w:rsid w:val="00EB5592"/>
    <w:rsid w:val="00EC5841"/>
    <w:rsid w:val="00ED3007"/>
    <w:rsid w:val="00EE2655"/>
    <w:rsid w:val="00EF64BC"/>
    <w:rsid w:val="00F0437E"/>
    <w:rsid w:val="00F048D0"/>
    <w:rsid w:val="00F07786"/>
    <w:rsid w:val="00F3281C"/>
    <w:rsid w:val="00F5124A"/>
    <w:rsid w:val="00F54ACB"/>
    <w:rsid w:val="00F57EEE"/>
    <w:rsid w:val="00F727AD"/>
    <w:rsid w:val="00F97272"/>
    <w:rsid w:val="00FA0F4C"/>
    <w:rsid w:val="00FC1BD7"/>
    <w:rsid w:val="00FC3AFC"/>
    <w:rsid w:val="00FC630F"/>
    <w:rsid w:val="00FC7493"/>
    <w:rsid w:val="00FD3383"/>
    <w:rsid w:val="00FD5CD1"/>
    <w:rsid w:val="00FE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C9D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C134BB"/>
    <w:pPr>
      <w:keepNext/>
      <w:spacing w:after="0" w:line="240" w:lineRule="auto"/>
      <w:outlineLvl w:val="0"/>
    </w:pPr>
    <w:rPr>
      <w:rFonts w:ascii="JansonText MR" w:eastAsia="Times New Roman" w:hAnsi="JansonText MR"/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C134BB"/>
    <w:pPr>
      <w:keepNext/>
      <w:spacing w:after="0" w:line="240" w:lineRule="auto"/>
      <w:outlineLvl w:val="1"/>
    </w:pPr>
    <w:rPr>
      <w:rFonts w:ascii="JansonText MR" w:eastAsia="Times New Roman" w:hAnsi="JansonText MR"/>
      <w:sz w:val="18"/>
      <w:szCs w:val="20"/>
      <w:u w:val="single"/>
      <w:lang w:val="ro-RO"/>
    </w:rPr>
  </w:style>
  <w:style w:type="paragraph" w:styleId="Heading3">
    <w:name w:val="heading 3"/>
    <w:basedOn w:val="Normal"/>
    <w:next w:val="Normal"/>
    <w:link w:val="Heading3Char"/>
    <w:qFormat/>
    <w:rsid w:val="00C134BB"/>
    <w:pPr>
      <w:keepNext/>
      <w:spacing w:after="0" w:line="240" w:lineRule="auto"/>
      <w:outlineLvl w:val="2"/>
    </w:pPr>
    <w:rPr>
      <w:rFonts w:ascii="Times New Roman" w:eastAsia="Times New Roman" w:hAnsi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C134BB"/>
    <w:pPr>
      <w:keepNext/>
      <w:spacing w:after="0" w:line="240" w:lineRule="auto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C134B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sz w:val="24"/>
      <w:szCs w:val="20"/>
    </w:rPr>
  </w:style>
  <w:style w:type="paragraph" w:styleId="Heading6">
    <w:name w:val="heading 6"/>
    <w:basedOn w:val="Normal"/>
    <w:next w:val="Normal"/>
    <w:link w:val="Heading6Char"/>
    <w:qFormat/>
    <w:rsid w:val="00C134BB"/>
    <w:pPr>
      <w:keepNext/>
      <w:spacing w:after="0" w:line="240" w:lineRule="auto"/>
      <w:ind w:left="2880" w:firstLine="720"/>
      <w:outlineLvl w:val="5"/>
    </w:pPr>
    <w:rPr>
      <w:rFonts w:ascii="Times New Roman" w:eastAsia="Times New Roman" w:hAnsi="Times New Roman"/>
      <w:b/>
      <w:sz w:val="24"/>
      <w:szCs w:val="20"/>
    </w:rPr>
  </w:style>
  <w:style w:type="paragraph" w:styleId="Heading7">
    <w:name w:val="heading 7"/>
    <w:basedOn w:val="Normal"/>
    <w:next w:val="Normal"/>
    <w:link w:val="Heading7Char"/>
    <w:qFormat/>
    <w:rsid w:val="00C134BB"/>
    <w:pPr>
      <w:keepNext/>
      <w:spacing w:after="0" w:line="240" w:lineRule="auto"/>
      <w:outlineLvl w:val="6"/>
    </w:pPr>
    <w:rPr>
      <w:rFonts w:ascii="Times New Roman" w:eastAsia="Times New Roman" w:hAnsi="Times New Roman"/>
      <w:snapToGrid w:val="0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FA0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FA0F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A0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F4C"/>
  </w:style>
  <w:style w:type="paragraph" w:styleId="Footer">
    <w:name w:val="footer"/>
    <w:basedOn w:val="Normal"/>
    <w:link w:val="FooterChar"/>
    <w:unhideWhenUsed/>
    <w:rsid w:val="00FA0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A0F4C"/>
  </w:style>
  <w:style w:type="paragraph" w:styleId="ListParagraph">
    <w:name w:val="List Paragraph"/>
    <w:basedOn w:val="Normal"/>
    <w:uiPriority w:val="34"/>
    <w:qFormat/>
    <w:rsid w:val="0073683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134BB"/>
    <w:rPr>
      <w:rFonts w:ascii="JansonText MR" w:eastAsia="Times New Roman" w:hAnsi="JansonText MR"/>
      <w:b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C134BB"/>
    <w:rPr>
      <w:rFonts w:ascii="JansonText MR" w:eastAsia="Times New Roman" w:hAnsi="JansonText MR"/>
      <w:sz w:val="18"/>
      <w:u w:val="single"/>
      <w:lang w:eastAsia="en-US"/>
    </w:rPr>
  </w:style>
  <w:style w:type="character" w:customStyle="1" w:styleId="Heading3Char">
    <w:name w:val="Heading 3 Char"/>
    <w:basedOn w:val="DefaultParagraphFont"/>
    <w:link w:val="Heading3"/>
    <w:rsid w:val="00C134BB"/>
    <w:rPr>
      <w:rFonts w:ascii="Times New Roman" w:eastAsia="Times New Roman" w:hAnsi="Times New Roman"/>
      <w:sz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C134BB"/>
    <w:rPr>
      <w:rFonts w:ascii="Times New Roman" w:eastAsia="Times New Roman" w:hAnsi="Times New Roman"/>
      <w:b/>
      <w:sz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C134BB"/>
    <w:rPr>
      <w:rFonts w:ascii="Times New Roman" w:eastAsia="Times New Roman" w:hAnsi="Times New Roman"/>
      <w:sz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C134BB"/>
    <w:rPr>
      <w:rFonts w:ascii="Times New Roman" w:eastAsia="Times New Roman" w:hAnsi="Times New Roman"/>
      <w:b/>
      <w:sz w:val="24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C134BB"/>
    <w:rPr>
      <w:rFonts w:ascii="Times New Roman" w:eastAsia="Times New Roman" w:hAnsi="Times New Roman"/>
      <w:snapToGrid w:val="0"/>
      <w:color w:val="000000"/>
      <w:sz w:val="24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C134BB"/>
  </w:style>
  <w:style w:type="numbering" w:customStyle="1" w:styleId="NoList11">
    <w:name w:val="No List11"/>
    <w:next w:val="NoList"/>
    <w:semiHidden/>
    <w:rsid w:val="00C134BB"/>
  </w:style>
  <w:style w:type="paragraph" w:styleId="BodyText">
    <w:name w:val="Body Text"/>
    <w:basedOn w:val="Normal"/>
    <w:link w:val="BodyTextChar"/>
    <w:rsid w:val="00C134BB"/>
    <w:pPr>
      <w:spacing w:after="0" w:line="240" w:lineRule="auto"/>
    </w:pPr>
    <w:rPr>
      <w:rFonts w:ascii="JansonText MR" w:eastAsia="Times New Roman" w:hAnsi="JansonText MR"/>
      <w:b/>
      <w:sz w:val="20"/>
      <w:szCs w:val="20"/>
      <w:u w:val="single"/>
    </w:rPr>
  </w:style>
  <w:style w:type="character" w:customStyle="1" w:styleId="BodyTextChar">
    <w:name w:val="Body Text Char"/>
    <w:basedOn w:val="DefaultParagraphFont"/>
    <w:link w:val="BodyText"/>
    <w:rsid w:val="00C134BB"/>
    <w:rPr>
      <w:rFonts w:ascii="JansonText MR" w:eastAsia="Times New Roman" w:hAnsi="JansonText MR"/>
      <w:b/>
      <w:u w:val="single"/>
      <w:lang w:val="en-US" w:eastAsia="en-US"/>
    </w:rPr>
  </w:style>
  <w:style w:type="character" w:styleId="PageNumber">
    <w:name w:val="page number"/>
    <w:basedOn w:val="DefaultParagraphFont"/>
    <w:rsid w:val="00C134BB"/>
  </w:style>
  <w:style w:type="paragraph" w:styleId="BodyText2">
    <w:name w:val="Body Text 2"/>
    <w:basedOn w:val="Normal"/>
    <w:link w:val="BodyText2Char"/>
    <w:rsid w:val="00C134BB"/>
    <w:pPr>
      <w:spacing w:after="0" w:line="36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C134BB"/>
    <w:rPr>
      <w:rFonts w:ascii="Times New Roman" w:eastAsia="Times New Roman" w:hAnsi="Times New Roman"/>
      <w:sz w:val="24"/>
      <w:lang w:val="en-US" w:eastAsia="en-US"/>
    </w:rPr>
  </w:style>
  <w:style w:type="paragraph" w:styleId="BodyText3">
    <w:name w:val="Body Text 3"/>
    <w:basedOn w:val="Normal"/>
    <w:link w:val="BodyText3Char"/>
    <w:rsid w:val="00C134BB"/>
    <w:pPr>
      <w:spacing w:after="0"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C134BB"/>
    <w:rPr>
      <w:rFonts w:ascii="Times New Roman" w:eastAsia="Times New Roman" w:hAnsi="Times New Roman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C134BB"/>
    <w:pPr>
      <w:spacing w:after="0" w:line="240" w:lineRule="auto"/>
      <w:ind w:firstLine="1440"/>
    </w:pPr>
    <w:rPr>
      <w:rFonts w:ascii="Times New Roman" w:eastAsia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C134BB"/>
    <w:rPr>
      <w:rFonts w:ascii="Times New Roman" w:eastAsia="Times New Roman" w:hAnsi="Times New Roman"/>
      <w:sz w:val="24"/>
      <w:lang w:val="en-US" w:eastAsia="en-US"/>
    </w:rPr>
  </w:style>
  <w:style w:type="paragraph" w:styleId="Title">
    <w:name w:val="Title"/>
    <w:basedOn w:val="Normal"/>
    <w:link w:val="TitleChar"/>
    <w:qFormat/>
    <w:rsid w:val="00C134BB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C134BB"/>
    <w:rPr>
      <w:rFonts w:ascii="Times New Roman" w:eastAsia="Times New Roman" w:hAnsi="Times New Roman"/>
      <w:sz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C134BB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C134BB"/>
    <w:rPr>
      <w:rFonts w:ascii="Times New Roman" w:eastAsia="Times New Roman" w:hAnsi="Times New Roman"/>
      <w:sz w:val="24"/>
      <w:lang w:val="en-US" w:eastAsia="en-US"/>
    </w:rPr>
  </w:style>
  <w:style w:type="table" w:styleId="TableGrid">
    <w:name w:val="Table Grid"/>
    <w:basedOn w:val="TableNormal"/>
    <w:rsid w:val="00C134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C9D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C134BB"/>
    <w:pPr>
      <w:keepNext/>
      <w:spacing w:after="0" w:line="240" w:lineRule="auto"/>
      <w:outlineLvl w:val="0"/>
    </w:pPr>
    <w:rPr>
      <w:rFonts w:ascii="JansonText MR" w:eastAsia="Times New Roman" w:hAnsi="JansonText MR"/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C134BB"/>
    <w:pPr>
      <w:keepNext/>
      <w:spacing w:after="0" w:line="240" w:lineRule="auto"/>
      <w:outlineLvl w:val="1"/>
    </w:pPr>
    <w:rPr>
      <w:rFonts w:ascii="JansonText MR" w:eastAsia="Times New Roman" w:hAnsi="JansonText MR"/>
      <w:sz w:val="18"/>
      <w:szCs w:val="20"/>
      <w:u w:val="single"/>
      <w:lang w:val="ro-RO"/>
    </w:rPr>
  </w:style>
  <w:style w:type="paragraph" w:styleId="Heading3">
    <w:name w:val="heading 3"/>
    <w:basedOn w:val="Normal"/>
    <w:next w:val="Normal"/>
    <w:link w:val="Heading3Char"/>
    <w:qFormat/>
    <w:rsid w:val="00C134BB"/>
    <w:pPr>
      <w:keepNext/>
      <w:spacing w:after="0" w:line="240" w:lineRule="auto"/>
      <w:outlineLvl w:val="2"/>
    </w:pPr>
    <w:rPr>
      <w:rFonts w:ascii="Times New Roman" w:eastAsia="Times New Roman" w:hAnsi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C134BB"/>
    <w:pPr>
      <w:keepNext/>
      <w:spacing w:after="0" w:line="240" w:lineRule="auto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C134B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sz w:val="24"/>
      <w:szCs w:val="20"/>
    </w:rPr>
  </w:style>
  <w:style w:type="paragraph" w:styleId="Heading6">
    <w:name w:val="heading 6"/>
    <w:basedOn w:val="Normal"/>
    <w:next w:val="Normal"/>
    <w:link w:val="Heading6Char"/>
    <w:qFormat/>
    <w:rsid w:val="00C134BB"/>
    <w:pPr>
      <w:keepNext/>
      <w:spacing w:after="0" w:line="240" w:lineRule="auto"/>
      <w:ind w:left="2880" w:firstLine="720"/>
      <w:outlineLvl w:val="5"/>
    </w:pPr>
    <w:rPr>
      <w:rFonts w:ascii="Times New Roman" w:eastAsia="Times New Roman" w:hAnsi="Times New Roman"/>
      <w:b/>
      <w:sz w:val="24"/>
      <w:szCs w:val="20"/>
    </w:rPr>
  </w:style>
  <w:style w:type="paragraph" w:styleId="Heading7">
    <w:name w:val="heading 7"/>
    <w:basedOn w:val="Normal"/>
    <w:next w:val="Normal"/>
    <w:link w:val="Heading7Char"/>
    <w:qFormat/>
    <w:rsid w:val="00C134BB"/>
    <w:pPr>
      <w:keepNext/>
      <w:spacing w:after="0" w:line="240" w:lineRule="auto"/>
      <w:outlineLvl w:val="6"/>
    </w:pPr>
    <w:rPr>
      <w:rFonts w:ascii="Times New Roman" w:eastAsia="Times New Roman" w:hAnsi="Times New Roman"/>
      <w:snapToGrid w:val="0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FA0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FA0F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A0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F4C"/>
  </w:style>
  <w:style w:type="paragraph" w:styleId="Footer">
    <w:name w:val="footer"/>
    <w:basedOn w:val="Normal"/>
    <w:link w:val="FooterChar"/>
    <w:unhideWhenUsed/>
    <w:rsid w:val="00FA0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A0F4C"/>
  </w:style>
  <w:style w:type="paragraph" w:styleId="ListParagraph">
    <w:name w:val="List Paragraph"/>
    <w:basedOn w:val="Normal"/>
    <w:uiPriority w:val="34"/>
    <w:qFormat/>
    <w:rsid w:val="0073683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134BB"/>
    <w:rPr>
      <w:rFonts w:ascii="JansonText MR" w:eastAsia="Times New Roman" w:hAnsi="JansonText MR"/>
      <w:b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C134BB"/>
    <w:rPr>
      <w:rFonts w:ascii="JansonText MR" w:eastAsia="Times New Roman" w:hAnsi="JansonText MR"/>
      <w:sz w:val="18"/>
      <w:u w:val="single"/>
      <w:lang w:eastAsia="en-US"/>
    </w:rPr>
  </w:style>
  <w:style w:type="character" w:customStyle="1" w:styleId="Heading3Char">
    <w:name w:val="Heading 3 Char"/>
    <w:basedOn w:val="DefaultParagraphFont"/>
    <w:link w:val="Heading3"/>
    <w:rsid w:val="00C134BB"/>
    <w:rPr>
      <w:rFonts w:ascii="Times New Roman" w:eastAsia="Times New Roman" w:hAnsi="Times New Roman"/>
      <w:sz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C134BB"/>
    <w:rPr>
      <w:rFonts w:ascii="Times New Roman" w:eastAsia="Times New Roman" w:hAnsi="Times New Roman"/>
      <w:b/>
      <w:sz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C134BB"/>
    <w:rPr>
      <w:rFonts w:ascii="Times New Roman" w:eastAsia="Times New Roman" w:hAnsi="Times New Roman"/>
      <w:sz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C134BB"/>
    <w:rPr>
      <w:rFonts w:ascii="Times New Roman" w:eastAsia="Times New Roman" w:hAnsi="Times New Roman"/>
      <w:b/>
      <w:sz w:val="24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C134BB"/>
    <w:rPr>
      <w:rFonts w:ascii="Times New Roman" w:eastAsia="Times New Roman" w:hAnsi="Times New Roman"/>
      <w:snapToGrid w:val="0"/>
      <w:color w:val="000000"/>
      <w:sz w:val="24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C134BB"/>
  </w:style>
  <w:style w:type="numbering" w:customStyle="1" w:styleId="NoList11">
    <w:name w:val="No List11"/>
    <w:next w:val="NoList"/>
    <w:semiHidden/>
    <w:rsid w:val="00C134BB"/>
  </w:style>
  <w:style w:type="paragraph" w:styleId="BodyText">
    <w:name w:val="Body Text"/>
    <w:basedOn w:val="Normal"/>
    <w:link w:val="BodyTextChar"/>
    <w:rsid w:val="00C134BB"/>
    <w:pPr>
      <w:spacing w:after="0" w:line="240" w:lineRule="auto"/>
    </w:pPr>
    <w:rPr>
      <w:rFonts w:ascii="JansonText MR" w:eastAsia="Times New Roman" w:hAnsi="JansonText MR"/>
      <w:b/>
      <w:sz w:val="20"/>
      <w:szCs w:val="20"/>
      <w:u w:val="single"/>
    </w:rPr>
  </w:style>
  <w:style w:type="character" w:customStyle="1" w:styleId="BodyTextChar">
    <w:name w:val="Body Text Char"/>
    <w:basedOn w:val="DefaultParagraphFont"/>
    <w:link w:val="BodyText"/>
    <w:rsid w:val="00C134BB"/>
    <w:rPr>
      <w:rFonts w:ascii="JansonText MR" w:eastAsia="Times New Roman" w:hAnsi="JansonText MR"/>
      <w:b/>
      <w:u w:val="single"/>
      <w:lang w:val="en-US" w:eastAsia="en-US"/>
    </w:rPr>
  </w:style>
  <w:style w:type="character" w:styleId="PageNumber">
    <w:name w:val="page number"/>
    <w:basedOn w:val="DefaultParagraphFont"/>
    <w:rsid w:val="00C134BB"/>
  </w:style>
  <w:style w:type="paragraph" w:styleId="BodyText2">
    <w:name w:val="Body Text 2"/>
    <w:basedOn w:val="Normal"/>
    <w:link w:val="BodyText2Char"/>
    <w:rsid w:val="00C134BB"/>
    <w:pPr>
      <w:spacing w:after="0" w:line="36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C134BB"/>
    <w:rPr>
      <w:rFonts w:ascii="Times New Roman" w:eastAsia="Times New Roman" w:hAnsi="Times New Roman"/>
      <w:sz w:val="24"/>
      <w:lang w:val="en-US" w:eastAsia="en-US"/>
    </w:rPr>
  </w:style>
  <w:style w:type="paragraph" w:styleId="BodyText3">
    <w:name w:val="Body Text 3"/>
    <w:basedOn w:val="Normal"/>
    <w:link w:val="BodyText3Char"/>
    <w:rsid w:val="00C134BB"/>
    <w:pPr>
      <w:spacing w:after="0"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C134BB"/>
    <w:rPr>
      <w:rFonts w:ascii="Times New Roman" w:eastAsia="Times New Roman" w:hAnsi="Times New Roman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C134BB"/>
    <w:pPr>
      <w:spacing w:after="0" w:line="240" w:lineRule="auto"/>
      <w:ind w:firstLine="1440"/>
    </w:pPr>
    <w:rPr>
      <w:rFonts w:ascii="Times New Roman" w:eastAsia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C134BB"/>
    <w:rPr>
      <w:rFonts w:ascii="Times New Roman" w:eastAsia="Times New Roman" w:hAnsi="Times New Roman"/>
      <w:sz w:val="24"/>
      <w:lang w:val="en-US" w:eastAsia="en-US"/>
    </w:rPr>
  </w:style>
  <w:style w:type="paragraph" w:styleId="Title">
    <w:name w:val="Title"/>
    <w:basedOn w:val="Normal"/>
    <w:link w:val="TitleChar"/>
    <w:qFormat/>
    <w:rsid w:val="00C134BB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C134BB"/>
    <w:rPr>
      <w:rFonts w:ascii="Times New Roman" w:eastAsia="Times New Roman" w:hAnsi="Times New Roman"/>
      <w:sz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C134BB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C134BB"/>
    <w:rPr>
      <w:rFonts w:ascii="Times New Roman" w:eastAsia="Times New Roman" w:hAnsi="Times New Roman"/>
      <w:sz w:val="24"/>
      <w:lang w:val="en-US" w:eastAsia="en-US"/>
    </w:rPr>
  </w:style>
  <w:style w:type="table" w:styleId="TableGrid">
    <w:name w:val="Table Grid"/>
    <w:basedOn w:val="TableNormal"/>
    <w:rsid w:val="00C134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6C7114EC-5B7D-436F-937D-9B2233A62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12</Pages>
  <Words>2465</Words>
  <Characters>14300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`</dc:creator>
  <cp:lastModifiedBy>Iosif Nicoleta</cp:lastModifiedBy>
  <cp:revision>126</cp:revision>
  <cp:lastPrinted>2014-10-14T12:55:00Z</cp:lastPrinted>
  <dcterms:created xsi:type="dcterms:W3CDTF">2014-10-13T11:32:00Z</dcterms:created>
  <dcterms:modified xsi:type="dcterms:W3CDTF">2014-10-14T13:13:00Z</dcterms:modified>
</cp:coreProperties>
</file>